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1F76D8"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0AC3CCE0" w14:textId="6BC6C278"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1497674C"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0F6291C0"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37E1CA2"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281D614C" w14:textId="77777777" w:rsidR="00B17883" w:rsidRPr="00C30D81" w:rsidRDefault="00173F36">
      <w:pPr>
        <w:pStyle w:val="Bodytext30"/>
        <w:numPr>
          <w:ilvl w:val="0"/>
          <w:numId w:val="3"/>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0A2A7069"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92730C8"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0F872AD2"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F827CAD"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BF5D023"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03EC003"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0258D8C8"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581322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86D9436"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4EDBD351"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6246979A"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4932CC3B" w14:textId="77777777" w:rsidR="00B17883" w:rsidRPr="00C30D81" w:rsidRDefault="00173F36">
      <w:pPr>
        <w:pStyle w:val="Heading20"/>
        <w:keepNext/>
        <w:keepLines/>
        <w:numPr>
          <w:ilvl w:val="0"/>
          <w:numId w:val="3"/>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3CD1D2BE"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588E9EA9" w14:textId="0DCB6561" w:rsidR="00B17883" w:rsidRPr="00C30D81" w:rsidRDefault="00173F36" w:rsidP="00C30D81">
      <w:pPr>
        <w:pStyle w:val="Bodytext20"/>
        <w:numPr>
          <w:ilvl w:val="0"/>
          <w:numId w:val="4"/>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26998DA" w14:textId="77777777" w:rsidR="00B17883" w:rsidRPr="00C30D81"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5819CCC5" w14:textId="77777777" w:rsidR="00B17883" w:rsidRPr="00C30D81"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70D178DB"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Pr="00C30D81">
        <w:rPr>
          <w:rStyle w:val="Bodytext21"/>
          <w:rFonts w:asciiTheme="minorHAnsi" w:hAnsiTheme="minorHAnsi" w:cstheme="minorHAnsi"/>
          <w:sz w:val="24"/>
          <w:szCs w:val="24"/>
        </w:rPr>
        <w:t>Regulamentul (TJE~) 2021/1.060</w:t>
      </w:r>
      <w:r w:rsidRPr="00C30D81">
        <w:rPr>
          <w:rFonts w:asciiTheme="minorHAnsi" w:hAnsiTheme="minorHAnsi" w:cstheme="minorHAnsi"/>
          <w:sz w:val="24"/>
          <w:szCs w:val="24"/>
        </w:rPr>
        <w:t xml:space="preserve">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Pr="00C30D81">
        <w:rPr>
          <w:rStyle w:val="Bodytext2Italic0"/>
          <w:rFonts w:asciiTheme="minorHAnsi" w:hAnsiTheme="minorHAnsi" w:cstheme="minorHAnsi"/>
          <w:sz w:val="24"/>
          <w:szCs w:val="24"/>
        </w:rPr>
        <w:t>Remlamentul (UE) 2021/1.060</w:t>
      </w:r>
      <w:r w:rsidRPr="00C30D81">
        <w:rPr>
          <w:rStyle w:val="Bodytext21"/>
          <w:rFonts w:asciiTheme="minorHAnsi" w:hAnsiTheme="minorHAnsi" w:cstheme="minorHAnsi"/>
          <w:sz w:val="24"/>
          <w:szCs w:val="24"/>
        </w:rPr>
        <w:t>;</w:t>
      </w:r>
    </w:p>
    <w:p w14:paraId="2F165ADA"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de "destinatar final"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18 din </w:t>
      </w:r>
      <w:r w:rsidRPr="00C30D81">
        <w:rPr>
          <w:rStyle w:val="Bodytext21"/>
          <w:rFonts w:asciiTheme="minorHAnsi" w:hAnsiTheme="minorHAnsi" w:cstheme="minorHAnsi"/>
          <w:sz w:val="24"/>
          <w:szCs w:val="24"/>
        </w:rPr>
        <w:t>Regulamentul (UE! 2021/1,060:</w:t>
      </w:r>
    </w:p>
    <w:p w14:paraId="07A82940"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Pr="00C30D81">
        <w:rPr>
          <w:rStyle w:val="Bodytext21"/>
          <w:rFonts w:asciiTheme="minorHAnsi" w:hAnsiTheme="minorHAnsi" w:cstheme="minorHAnsi"/>
          <w:sz w:val="24"/>
          <w:szCs w:val="24"/>
        </w:rPr>
        <w:t>Regulamentul (UE1 2021/1.060</w:t>
      </w:r>
      <w:r w:rsidRPr="00C30D81">
        <w:rPr>
          <w:rFonts w:asciiTheme="minorHAnsi" w:hAnsiTheme="minorHAnsi" w:cstheme="minorHAnsi"/>
          <w:sz w:val="24"/>
          <w:szCs w:val="24"/>
        </w:rPr>
        <w:t>:</w:t>
      </w:r>
    </w:p>
    <w:p w14:paraId="59433DBC"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03A44C10"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5106B177"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8D31027"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241F6D8E" w14:textId="77777777" w:rsidR="00B17883" w:rsidRPr="00C30D81" w:rsidRDefault="00173F36" w:rsidP="004E688D">
      <w:pPr>
        <w:pStyle w:val="Bodytext20"/>
        <w:numPr>
          <w:ilvl w:val="0"/>
          <w:numId w:val="4"/>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64BA9BB4" w14:textId="77777777" w:rsidR="00B17883" w:rsidRPr="00C30D81" w:rsidRDefault="00173F36" w:rsidP="004E688D">
      <w:pPr>
        <w:pStyle w:val="Bodytext20"/>
        <w:numPr>
          <w:ilvl w:val="0"/>
          <w:numId w:val="4"/>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65F42E4B" w14:textId="77777777" w:rsidR="00B17883" w:rsidRPr="00C30D81" w:rsidRDefault="00173F36" w:rsidP="004E688D">
      <w:pPr>
        <w:pStyle w:val="Bodytext20"/>
        <w:numPr>
          <w:ilvl w:val="0"/>
          <w:numId w:val="5"/>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63A0CE48" w14:textId="77777777" w:rsidR="00B17883" w:rsidRPr="00C30D81" w:rsidRDefault="00173F36" w:rsidP="004E688D">
      <w:pPr>
        <w:pStyle w:val="Bodytext20"/>
        <w:numPr>
          <w:ilvl w:val="0"/>
          <w:numId w:val="5"/>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B169499" w14:textId="77777777" w:rsidR="00B17883" w:rsidRPr="00C30D81" w:rsidRDefault="00173F36" w:rsidP="004E688D">
      <w:pPr>
        <w:pStyle w:val="Bodytext20"/>
        <w:numPr>
          <w:ilvl w:val="0"/>
          <w:numId w:val="5"/>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C4F6F66" w14:textId="77777777" w:rsidR="00B17883" w:rsidRPr="00C30D81" w:rsidRDefault="00173F36" w:rsidP="004E688D">
      <w:pPr>
        <w:pStyle w:val="Bodytext20"/>
        <w:numPr>
          <w:ilvl w:val="0"/>
          <w:numId w:val="5"/>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2E717047" w14:textId="77777777" w:rsidR="00B17883" w:rsidRPr="00C30D81" w:rsidRDefault="00173F36" w:rsidP="004E688D">
      <w:pPr>
        <w:pStyle w:val="Bodytext20"/>
        <w:numPr>
          <w:ilvl w:val="0"/>
          <w:numId w:val="4"/>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50ED0D90" w14:textId="77777777" w:rsidR="00B17883" w:rsidRPr="00C30D81" w:rsidRDefault="00173F36" w:rsidP="004E688D">
      <w:pPr>
        <w:pStyle w:val="Bodytext20"/>
        <w:numPr>
          <w:ilvl w:val="0"/>
          <w:numId w:val="6"/>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12E28E0" w14:textId="77777777" w:rsidR="00B17883" w:rsidRDefault="00173F36" w:rsidP="004E688D">
      <w:pPr>
        <w:pStyle w:val="Bodytext20"/>
        <w:numPr>
          <w:ilvl w:val="0"/>
          <w:numId w:val="6"/>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E8C0F07" w14:textId="77777777" w:rsidR="0009557F" w:rsidRPr="00C30D81" w:rsidRDefault="0009557F" w:rsidP="0009557F">
      <w:pPr>
        <w:pStyle w:val="Bodytext20"/>
        <w:shd w:val="clear" w:color="auto" w:fill="auto"/>
        <w:tabs>
          <w:tab w:val="left" w:pos="589"/>
        </w:tabs>
        <w:spacing w:after="255"/>
        <w:ind w:firstLine="0"/>
        <w:jc w:val="both"/>
        <w:rPr>
          <w:rFonts w:asciiTheme="minorHAnsi" w:hAnsiTheme="minorHAnsi" w:cstheme="minorHAnsi"/>
          <w:sz w:val="24"/>
          <w:szCs w:val="24"/>
        </w:rPr>
      </w:pPr>
    </w:p>
    <w:p w14:paraId="52E2F1DD" w14:textId="77777777" w:rsidR="00B17883" w:rsidRPr="0009557F" w:rsidRDefault="00173F36">
      <w:pPr>
        <w:pStyle w:val="Bodytext20"/>
        <w:numPr>
          <w:ilvl w:val="0"/>
          <w:numId w:val="3"/>
        </w:numPr>
        <w:shd w:val="clear" w:color="auto" w:fill="auto"/>
        <w:tabs>
          <w:tab w:val="left" w:pos="1057"/>
        </w:tabs>
        <w:spacing w:after="185" w:line="244" w:lineRule="exact"/>
        <w:ind w:left="540" w:firstLine="0"/>
        <w:jc w:val="left"/>
        <w:rPr>
          <w:rFonts w:asciiTheme="minorHAnsi" w:hAnsiTheme="minorHAnsi" w:cstheme="minorHAnsi"/>
          <w:b/>
          <w:bCs/>
          <w:sz w:val="24"/>
          <w:szCs w:val="24"/>
        </w:rPr>
      </w:pPr>
      <w:r w:rsidRPr="0009557F">
        <w:rPr>
          <w:rFonts w:asciiTheme="minorHAnsi" w:hAnsiTheme="minorHAnsi" w:cstheme="minorHAnsi"/>
          <w:b/>
          <w:bCs/>
          <w:sz w:val="24"/>
          <w:szCs w:val="24"/>
        </w:rPr>
        <w:lastRenderedPageBreak/>
        <w:t>Condiţii generale</w:t>
      </w:r>
    </w:p>
    <w:p w14:paraId="676598FA"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3FAAAC0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1196500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4E88DAF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7344CE9B"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31B6F5D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301F160"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0C95D98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6BC6C7DD"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43EE4F7D"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286C3EF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5BB820F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41D53CAF"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C85CBB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23E4B93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8A16FDC"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044D0359"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1986183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485AE5BE"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22C90F9"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62C29053"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5D27A14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54624A6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59CD1AB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2C86113B"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2E4FD3DC"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477F6714" w14:textId="77777777" w:rsidR="00B17883" w:rsidRPr="00C30D81" w:rsidRDefault="00173F36">
      <w:pPr>
        <w:pStyle w:val="Bodytext20"/>
        <w:numPr>
          <w:ilvl w:val="0"/>
          <w:numId w:val="7"/>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7DA24107"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A5B6C8"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461FFA1"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66DE6F1D" w14:textId="0A3B68BE" w:rsidR="00B17883" w:rsidRPr="00C30D81" w:rsidRDefault="00173F36" w:rsidP="00C30D81">
      <w:pPr>
        <w:pStyle w:val="Bodytext20"/>
        <w:numPr>
          <w:ilvl w:val="0"/>
          <w:numId w:val="8"/>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7E598FDC" w14:textId="77777777" w:rsidR="00B17883" w:rsidRPr="00C30D81" w:rsidRDefault="00173F36" w:rsidP="003E56E3">
      <w:pPr>
        <w:pStyle w:val="Bodytext20"/>
        <w:numPr>
          <w:ilvl w:val="0"/>
          <w:numId w:val="8"/>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4CF0F371" w14:textId="77777777" w:rsidR="00B17883" w:rsidRPr="00C30D81" w:rsidRDefault="005F412C" w:rsidP="003E56E3">
      <w:pPr>
        <w:pStyle w:val="Bodytext20"/>
        <w:numPr>
          <w:ilvl w:val="0"/>
          <w:numId w:val="8"/>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52B80E17"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7A01729A" w14:textId="77777777" w:rsidR="00B17883" w:rsidRPr="00C30D81"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39F42643" w14:textId="4D3F8301" w:rsidR="00B17883" w:rsidRPr="00C30D81" w:rsidRDefault="00173F36" w:rsidP="00893CC5">
      <w:pPr>
        <w:pStyle w:val="Bodytext20"/>
        <w:numPr>
          <w:ilvl w:val="0"/>
          <w:numId w:val="9"/>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666CB2DA"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73163F37" w14:textId="77777777" w:rsidR="00B17883" w:rsidRPr="00C30D81" w:rsidRDefault="00173F36" w:rsidP="00893CC5">
      <w:pPr>
        <w:pStyle w:val="Bodytext20"/>
        <w:numPr>
          <w:ilvl w:val="0"/>
          <w:numId w:val="9"/>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37842202" w14:textId="77777777" w:rsidR="00B17883" w:rsidRPr="00C30D81"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63197879" w14:textId="77777777" w:rsidR="00B17883" w:rsidRPr="00C30D81" w:rsidRDefault="00173F36" w:rsidP="00C30D81">
      <w:pPr>
        <w:pStyle w:val="Bodytext20"/>
        <w:numPr>
          <w:ilvl w:val="0"/>
          <w:numId w:val="9"/>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Pr="00C30D81">
        <w:rPr>
          <w:rStyle w:val="Bodytext21"/>
          <w:rFonts w:asciiTheme="minorHAnsi" w:hAnsiTheme="minorHAnsi" w:cstheme="minorHAnsi"/>
          <w:sz w:val="24"/>
          <w:szCs w:val="24"/>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32F9A50" w14:textId="77777777" w:rsidR="00B17883" w:rsidRPr="00C30D81" w:rsidRDefault="00173F36" w:rsidP="00C30D81">
      <w:pPr>
        <w:pStyle w:val="Bodytext20"/>
        <w:numPr>
          <w:ilvl w:val="0"/>
          <w:numId w:val="10"/>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343FDF88" w14:textId="77777777" w:rsidR="00B17883" w:rsidRPr="00C30D81"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116F3089" w14:textId="77777777" w:rsidR="00B17883" w:rsidRPr="00C30D81"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71A5C039" w14:textId="17475FA9" w:rsidR="00B17883" w:rsidRPr="00C30D81" w:rsidRDefault="00173F36" w:rsidP="00893CC5">
      <w:pPr>
        <w:pStyle w:val="Bodytext20"/>
        <w:numPr>
          <w:ilvl w:val="0"/>
          <w:numId w:val="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Pr="00C30D81">
        <w:rPr>
          <w:rStyle w:val="Bodytext21"/>
          <w:rFonts w:asciiTheme="minorHAnsi" w:hAnsiTheme="minorHAnsi" w:cstheme="minorHAnsi"/>
          <w:sz w:val="24"/>
          <w:szCs w:val="24"/>
        </w:rPr>
        <w:t>Regulamentul (UE) 2021/1.056.</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7ECC3D58" w14:textId="77777777" w:rsidR="00B17883" w:rsidRPr="00C30D81" w:rsidRDefault="00173F36" w:rsidP="00893CC5">
      <w:pPr>
        <w:pStyle w:val="Bodytext20"/>
        <w:numPr>
          <w:ilvl w:val="0"/>
          <w:numId w:val="9"/>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C5A55DF"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309D446C"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C56B92E" w14:textId="77777777" w:rsidR="00B17883" w:rsidRPr="00C30D81" w:rsidRDefault="00173F36">
      <w:pPr>
        <w:pStyle w:val="Bodytext20"/>
        <w:numPr>
          <w:ilvl w:val="0"/>
          <w:numId w:val="11"/>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07E0AFFA"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460ADA4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965857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36BE7A6E"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446B910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EAEA4B7" w14:textId="16BCC82E"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1CF1EB68"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3AB0671F"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1CBD05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1303FD6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1E59C7"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666E19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3E91D7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011C66A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399BCBC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8E5250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79C94D8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6E179BB0"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1C70EEE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389B0D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452064A"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9C82B1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2F29BB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F0C811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4DC10EA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025CA2B2"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6DA41B5"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7D191758"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ABCA51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2169B2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4B16A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3B1360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0725BD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A5B3C"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FCB10F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4C56E3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3C6EAE14"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46A18241" w14:textId="77777777" w:rsidR="00B17883" w:rsidRPr="00C30D81" w:rsidRDefault="00B17883">
      <w:pPr>
        <w:framePr w:w="10248" w:wrap="notBeside" w:vAnchor="text" w:hAnchor="text" w:xAlign="center" w:y="1"/>
        <w:rPr>
          <w:rFonts w:asciiTheme="minorHAnsi" w:hAnsiTheme="minorHAnsi" w:cstheme="minorHAnsi"/>
        </w:rPr>
      </w:pPr>
    </w:p>
    <w:p w14:paraId="7D83156E"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28DA0B55"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50D5ABF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37683A7D"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7479D03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036FC1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587109B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038DAC4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D1649D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B1BFCED"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4BC2C393"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09D5B014"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5AE61EB5" w14:textId="6D876A6B"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934F818"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0E81B88" w14:textId="591D314F"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374EB0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64BE0C67" w14:textId="77777777" w:rsidTr="00C30D81">
        <w:trPr>
          <w:trHeight w:hRule="exact" w:val="379"/>
        </w:trPr>
        <w:tc>
          <w:tcPr>
            <w:tcW w:w="1195" w:type="dxa"/>
            <w:vMerge/>
            <w:tcBorders>
              <w:left w:val="single" w:sz="4" w:space="0" w:color="auto"/>
            </w:tcBorders>
            <w:shd w:val="clear" w:color="auto" w:fill="FFFFFF"/>
            <w:vAlign w:val="center"/>
          </w:tcPr>
          <w:p w14:paraId="34989EE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E16024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D62344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B7BB959"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248237FE"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32AAC8A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CE00C59"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1A46AB3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2422501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53685628"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7593DBEE"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69EEBD62"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06E43D02"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D05387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C54E72E"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035AC8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62952B8"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A57515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52D8FB35"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6929F05A"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08F68D3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8B1739A"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46923B6"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108BC67A"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D49E32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69B344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B31E9C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4E24A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852626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B95F432"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2C5CF80"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9B610DB" w14:textId="77777777" w:rsidR="00C30D81" w:rsidRPr="00C30D81" w:rsidRDefault="00C30D81" w:rsidP="00C30D81">
            <w:pPr>
              <w:rPr>
                <w:rFonts w:asciiTheme="minorHAnsi" w:hAnsiTheme="minorHAnsi" w:cstheme="minorHAnsi"/>
                <w:sz w:val="21"/>
                <w:szCs w:val="21"/>
              </w:rPr>
            </w:pPr>
          </w:p>
        </w:tc>
      </w:tr>
      <w:tr w:rsidR="00C30D81" w:rsidRPr="00C30D81" w14:paraId="324AA9C0"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AACD72C"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C7B954"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01DBF9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04B7878"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A59560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047355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6D66C8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B0E3EAD"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874D96"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DB84C0F" w14:textId="77777777" w:rsidR="00C30D81" w:rsidRPr="00C30D81" w:rsidRDefault="00C30D81" w:rsidP="00C30D81">
            <w:pPr>
              <w:rPr>
                <w:rFonts w:asciiTheme="minorHAnsi" w:hAnsiTheme="minorHAnsi" w:cstheme="minorHAnsi"/>
                <w:sz w:val="21"/>
                <w:szCs w:val="21"/>
              </w:rPr>
            </w:pPr>
          </w:p>
        </w:tc>
      </w:tr>
      <w:tr w:rsidR="00C30D81" w:rsidRPr="00C30D81" w14:paraId="3154A2E4"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55EFD78"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582ED2D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75A56E6"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FC467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CB64CD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8AD94F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638938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81A7E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012D8F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2E19DD89" w14:textId="77777777" w:rsidR="00C30D81" w:rsidRPr="00C30D81" w:rsidRDefault="00C30D81" w:rsidP="00C30D81">
            <w:pPr>
              <w:rPr>
                <w:rFonts w:asciiTheme="minorHAnsi" w:hAnsiTheme="minorHAnsi" w:cstheme="minorHAnsi"/>
                <w:sz w:val="21"/>
                <w:szCs w:val="21"/>
              </w:rPr>
            </w:pPr>
          </w:p>
        </w:tc>
      </w:tr>
      <w:tr w:rsidR="00C30D81" w:rsidRPr="00C30D81" w14:paraId="0A09D839"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16F9E1AB"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0B5312A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CFE2BC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DE1B5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26EB8C1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569219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D39BD20"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B193B5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2206FDE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1468931" w14:textId="77777777" w:rsidR="00C30D81" w:rsidRPr="00C30D81" w:rsidRDefault="00C30D81" w:rsidP="00C30D81">
            <w:pPr>
              <w:rPr>
                <w:rFonts w:asciiTheme="minorHAnsi" w:hAnsiTheme="minorHAnsi" w:cstheme="minorHAnsi"/>
                <w:sz w:val="21"/>
                <w:szCs w:val="21"/>
              </w:rPr>
            </w:pPr>
          </w:p>
        </w:tc>
      </w:tr>
    </w:tbl>
    <w:p w14:paraId="40261A72" w14:textId="709B6D57" w:rsidR="00C30D81" w:rsidRPr="00C30D81" w:rsidRDefault="00C30D81" w:rsidP="00C2677E">
      <w:pPr>
        <w:tabs>
          <w:tab w:val="left" w:pos="2649"/>
        </w:tabs>
        <w:rPr>
          <w:rFonts w:asciiTheme="minorHAnsi" w:hAnsiTheme="minorHAnsi" w:cstheme="minorHAnsi"/>
        </w:rPr>
        <w:sectPr w:rsidR="00C30D81" w:rsidRPr="00C30D81" w:rsidSect="00C30D81">
          <w:headerReference w:type="default" r:id="rId7"/>
          <w:footerReference w:type="default" r:id="rId8"/>
          <w:pgSz w:w="11900" w:h="16840"/>
          <w:pgMar w:top="1134" w:right="658" w:bottom="1134" w:left="924" w:header="624" w:footer="1020" w:gutter="0"/>
          <w:cols w:space="720"/>
          <w:noEndnote/>
          <w:docGrid w:linePitch="360"/>
        </w:sectPr>
      </w:pPr>
    </w:p>
    <w:p w14:paraId="03F2A54E" w14:textId="77777777" w:rsidR="00B17883" w:rsidRPr="00C30D81" w:rsidRDefault="00B17883">
      <w:pPr>
        <w:framePr w:w="10248" w:wrap="notBeside" w:vAnchor="text" w:hAnchor="text" w:xAlign="center" w:y="1"/>
        <w:rPr>
          <w:rFonts w:asciiTheme="minorHAnsi" w:hAnsiTheme="minorHAnsi" w:cstheme="minorHAnsi"/>
        </w:rPr>
      </w:pPr>
    </w:p>
    <w:p w14:paraId="3FFE3FDE" w14:textId="17877B17" w:rsidR="00B17883" w:rsidRPr="00C53819" w:rsidRDefault="00491E51" w:rsidP="00C53819">
      <w:pPr>
        <w:pStyle w:val="Bodytext20"/>
        <w:numPr>
          <w:ilvl w:val="0"/>
          <w:numId w:val="11"/>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17E4FF2B" w14:textId="39FC1A3D" w:rsidR="00B17883" w:rsidRPr="00C30D81" w:rsidRDefault="00491E51" w:rsidP="00491E51">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471DCE17" w14:textId="77777777" w:rsidR="00B17883" w:rsidRPr="00C30D81" w:rsidRDefault="00173F36" w:rsidP="00C53819">
      <w:pPr>
        <w:pStyle w:val="Bodytext50"/>
        <w:shd w:val="clear" w:color="auto" w:fill="auto"/>
        <w:spacing w:after="200" w:line="293" w:lineRule="exact"/>
        <w:ind w:left="280" w:firstLine="4"/>
        <w:jc w:val="both"/>
        <w:rPr>
          <w:rFonts w:asciiTheme="minorHAnsi" w:hAnsiTheme="minorHAnsi" w:cstheme="minorHAnsi"/>
          <w:sz w:val="24"/>
          <w:szCs w:val="24"/>
        </w:rPr>
      </w:pPr>
      <w:r w:rsidRPr="00C30D81">
        <w:rPr>
          <w:rFonts w:asciiTheme="minorHAnsi" w:hAnsiTheme="minorHAnsi" w:cstheme="minorHAnsi"/>
          <w:sz w:val="24"/>
          <w:szCs w:val="24"/>
        </w:rPr>
        <w:t>în cazul proiectelor finanţate în cadrul programului de asistenţă tehnică/priorităţilor de asistenţă tehnică alin. (3) va avea următorul conţinut:</w:t>
      </w:r>
    </w:p>
    <w:p w14:paraId="5D782E68" w14:textId="77777777" w:rsidR="00B17883" w:rsidRPr="00C30D81" w:rsidRDefault="00173F36" w:rsidP="005F412C">
      <w:pPr>
        <w:pStyle w:val="Bodytext20"/>
        <w:shd w:val="clear" w:color="auto" w:fill="auto"/>
        <w:spacing w:after="204" w:line="293" w:lineRule="exact"/>
        <w:ind w:left="780" w:firstLine="24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alin (8)."</w:t>
      </w:r>
    </w:p>
    <w:p w14:paraId="669934C1" w14:textId="77777777" w:rsidR="00B17883" w:rsidRPr="00C30D81" w:rsidRDefault="00173F36" w:rsidP="00C53819">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1E89BC50" w14:textId="77777777" w:rsidR="00B17883" w:rsidRPr="00C30D81" w:rsidRDefault="00173F36" w:rsidP="00C53819">
      <w:pPr>
        <w:pStyle w:val="Bodytext20"/>
        <w:numPr>
          <w:ilvl w:val="0"/>
          <w:numId w:val="11"/>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50A07A1"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27C8EF0C" w14:textId="0456804E" w:rsidR="00B17883" w:rsidRPr="00C30D81" w:rsidRDefault="00173F36" w:rsidP="00C53819">
      <w:pPr>
        <w:pStyle w:val="Bodytext20"/>
        <w:numPr>
          <w:ilvl w:val="0"/>
          <w:numId w:val="12"/>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6287584E" w14:textId="77777777" w:rsidR="00B17883" w:rsidRPr="00C30D81" w:rsidRDefault="00173F36" w:rsidP="003E56E3">
      <w:pPr>
        <w:pStyle w:val="Bodytext20"/>
        <w:numPr>
          <w:ilvl w:val="0"/>
          <w:numId w:val="13"/>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7D5383F8" w14:textId="77777777" w:rsidR="00B17883" w:rsidRPr="00C30D81" w:rsidRDefault="00173F36" w:rsidP="003E56E3">
      <w:pPr>
        <w:pStyle w:val="Bodytext20"/>
        <w:numPr>
          <w:ilvl w:val="0"/>
          <w:numId w:val="13"/>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7FAC6EB" w14:textId="77777777" w:rsidR="00B17883" w:rsidRPr="00C30D81" w:rsidRDefault="00173F36" w:rsidP="003E56E3">
      <w:pPr>
        <w:pStyle w:val="Bodytext20"/>
        <w:numPr>
          <w:ilvl w:val="0"/>
          <w:numId w:val="13"/>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3AADE8BB" w14:textId="77777777" w:rsidR="00B17883" w:rsidRPr="00C30D81"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3CC63316" w14:textId="77777777" w:rsidR="00B17883" w:rsidRPr="00C30D81"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AA2B513" w14:textId="77777777" w:rsidR="00B17883" w:rsidRPr="00C30D81" w:rsidRDefault="00C2677E" w:rsidP="003E56E3">
      <w:pPr>
        <w:pStyle w:val="Bodytext20"/>
        <w:numPr>
          <w:ilvl w:val="0"/>
          <w:numId w:val="12"/>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6F096AD3"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lastRenderedPageBreak/>
        <w:t>ARTICOLUL 5</w:t>
      </w:r>
      <w:r w:rsidRPr="00C30D81">
        <w:rPr>
          <w:rFonts w:asciiTheme="minorHAnsi" w:hAnsiTheme="minorHAnsi" w:cstheme="minorHAnsi"/>
          <w:sz w:val="24"/>
          <w:szCs w:val="24"/>
        </w:rPr>
        <w:br/>
        <w:t>Mecanismul prefînanţării</w:t>
      </w:r>
      <w:bookmarkEnd w:id="8"/>
    </w:p>
    <w:p w14:paraId="57540115" w14:textId="77777777" w:rsidR="00B17883" w:rsidRPr="00C30D81" w:rsidRDefault="00173F36" w:rsidP="003E56E3">
      <w:pPr>
        <w:pStyle w:val="Bodytext20"/>
        <w:numPr>
          <w:ilvl w:val="0"/>
          <w:numId w:val="14"/>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4CBA7A24" w14:textId="77777777" w:rsidR="00B17883" w:rsidRPr="00C30D81" w:rsidRDefault="00173F36" w:rsidP="003E56E3">
      <w:pPr>
        <w:pStyle w:val="Bodytext20"/>
        <w:numPr>
          <w:ilvl w:val="0"/>
          <w:numId w:val="14"/>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8EC860E" w14:textId="77777777" w:rsidR="00B17883" w:rsidRPr="00C30D81" w:rsidRDefault="00173F36" w:rsidP="003E56E3">
      <w:pPr>
        <w:pStyle w:val="Bodytext20"/>
        <w:numPr>
          <w:ilvl w:val="0"/>
          <w:numId w:val="14"/>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14DF8BCC"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5F02DA3D"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B7B3ACB" w14:textId="77777777" w:rsidR="00B17883" w:rsidRPr="00C30D81"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118B2F0D" w14:textId="77777777" w:rsidR="00B17883" w:rsidRPr="00C30D81"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398CD22" w14:textId="77777777" w:rsidR="00B17883" w:rsidRPr="00C30D81" w:rsidRDefault="00173F36" w:rsidP="00C2677E">
      <w:pPr>
        <w:pStyle w:val="Bodytext20"/>
        <w:numPr>
          <w:ilvl w:val="0"/>
          <w:numId w:val="15"/>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80248CD"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4AAFA3D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4F2D0788"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86CE7E"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07AC6256" w14:textId="77777777" w:rsidR="00B17883" w:rsidRPr="00C30D81" w:rsidRDefault="00173F36" w:rsidP="00C2677E">
      <w:pPr>
        <w:pStyle w:val="Bodytext20"/>
        <w:numPr>
          <w:ilvl w:val="0"/>
          <w:numId w:val="1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(2) şi (3). în situaţia în care constată că implementarea activităţilor proiectului prevăzute a fi</w:t>
      </w:r>
    </w:p>
    <w:p w14:paraId="2967C923" w14:textId="342C6305" w:rsidR="00B17883" w:rsidRPr="00C30D81" w:rsidRDefault="00173F36" w:rsidP="00491E51">
      <w:pPr>
        <w:pStyle w:val="Bodytext20"/>
        <w:shd w:val="clear" w:color="auto" w:fill="auto"/>
        <w:tabs>
          <w:tab w:val="left" w:leader="dot" w:pos="5640"/>
        </w:tabs>
        <w:ind w:firstLine="0"/>
        <w:jc w:val="both"/>
        <w:rPr>
          <w:rFonts w:asciiTheme="minorHAnsi" w:hAnsiTheme="minorHAnsi" w:cstheme="minorHAnsi"/>
          <w:sz w:val="24"/>
          <w:szCs w:val="24"/>
        </w:rPr>
      </w:pPr>
      <w:r w:rsidRPr="00C30D81">
        <w:rPr>
          <w:rFonts w:asciiTheme="minorHAnsi" w:hAnsiTheme="minorHAnsi" w:cstheme="minorHAnsi"/>
          <w:sz w:val="24"/>
          <w:szCs w:val="24"/>
        </w:rPr>
        <w:t>realizate după semnare nu a început în termen de</w:t>
      </w:r>
      <w:r w:rsidRPr="00C30D81">
        <w:rPr>
          <w:rFonts w:asciiTheme="minorHAnsi" w:hAnsiTheme="minorHAnsi" w:cstheme="minorHAnsi"/>
          <w:sz w:val="24"/>
          <w:szCs w:val="24"/>
        </w:rPr>
        <w:tab/>
        <w:t xml:space="preserve">(Se specifică de fiecare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de la data</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 xml:space="preserve">specificată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(2),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dispune rezilierea contractului de finanţare.</w:t>
      </w:r>
    </w:p>
    <w:p w14:paraId="0D9C0BE0"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lastRenderedPageBreak/>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68040C8"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7141F92B"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B00CF86"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3926068C"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02D5EB8D"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în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3BA26A9" w14:textId="77777777" w:rsidR="00B17883" w:rsidRPr="00C30D81" w:rsidRDefault="00173F36" w:rsidP="00C2677E">
      <w:pPr>
        <w:pStyle w:val="Bodytext20"/>
        <w:numPr>
          <w:ilvl w:val="0"/>
          <w:numId w:val="16"/>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Pr="00C30D81">
        <w:rPr>
          <w:rStyle w:val="Bodytext21"/>
          <w:rFonts w:asciiTheme="minorHAnsi" w:hAnsiTheme="minorHAnsi" w:cstheme="minorHAnsi"/>
          <w:sz w:val="24"/>
          <w:szCs w:val="24"/>
        </w:rPr>
        <w:t>Regulamentul fUE'l 2021/1,060</w:t>
      </w:r>
      <w:r w:rsidRPr="00C30D81">
        <w:rPr>
          <w:rFonts w:asciiTheme="minorHAnsi" w:hAnsiTheme="minorHAnsi" w:cstheme="minorHAnsi"/>
          <w:sz w:val="24"/>
          <w:szCs w:val="24"/>
        </w:rPr>
        <w:t>.</w:t>
      </w:r>
    </w:p>
    <w:p w14:paraId="776A0233"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 xml:space="preserve">Ordonanţei de urgentă a Guvernului nr. </w:t>
      </w:r>
      <w:r w:rsidRPr="00C30D81">
        <w:rPr>
          <w:rStyle w:val="Bodytext21"/>
          <w:rFonts w:asciiTheme="minorHAnsi" w:hAnsiTheme="minorHAnsi" w:cstheme="minorHAnsi"/>
          <w:sz w:val="24"/>
          <w:szCs w:val="24"/>
        </w:rPr>
        <w:lastRenderedPageBreak/>
        <w:t>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Pr="00C30D81">
        <w:rPr>
          <w:rStyle w:val="Bodytext21"/>
          <w:rFonts w:asciiTheme="minorHAnsi" w:hAnsiTheme="minorHAnsi" w:cstheme="minorHAnsi"/>
          <w:sz w:val="24"/>
          <w:szCs w:val="24"/>
        </w:rPr>
        <w:t>Legii concurentei nr. 21/1996.</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20/2015.</w:t>
      </w:r>
      <w:r w:rsidRPr="00C30D81">
        <w:rPr>
          <w:rFonts w:asciiTheme="minorHAnsi" w:hAnsiTheme="minorHAnsi" w:cstheme="minorHAnsi"/>
          <w:sz w:val="24"/>
          <w:szCs w:val="24"/>
        </w:rPr>
        <w:t xml:space="preserve"> cu modificările şi completările ulterioare.</w:t>
      </w:r>
      <w:r w:rsidR="00893CC5" w:rsidRPr="00C30D81">
        <w:rPr>
          <w:rFonts w:asciiTheme="minorHAnsi" w:hAnsiTheme="minorHAnsi" w:cstheme="minorHAnsi"/>
          <w:sz w:val="24"/>
          <w:szCs w:val="24"/>
        </w:rPr>
        <w:t xml:space="preserve"> </w:t>
      </w:r>
    </w:p>
    <w:p w14:paraId="38E36972"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7510B44"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4B29E2CE"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0EECE08"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0462D08B"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E70A7C" w14:textId="77777777" w:rsidR="00B17883" w:rsidRPr="00C30D81" w:rsidRDefault="00173F36" w:rsidP="00C2677E">
      <w:pPr>
        <w:pStyle w:val="Bodytext20"/>
        <w:numPr>
          <w:ilvl w:val="0"/>
          <w:numId w:val="16"/>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38A1469"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633DC00E"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2FDD6F7"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F2CA190"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1E3EF75E"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70A493E8"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w:t>
      </w:r>
      <w:r w:rsidR="00893CC5"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de a solicita Beneficiarului dobânda legală datorată, stabilită conform legislaţiei în vigoare.</w:t>
      </w:r>
    </w:p>
    <w:p w14:paraId="74CB2569"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0673058"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1B67BE9"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0BC4840"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622C9857"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63DD3152"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37BA1053"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78110B74"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40F1500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04983C85"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F56663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w:t>
      </w:r>
      <w:r w:rsidRPr="00C30D81">
        <w:rPr>
          <w:rFonts w:asciiTheme="minorHAnsi" w:hAnsiTheme="minorHAnsi" w:cstheme="minorHAnsi"/>
          <w:sz w:val="24"/>
          <w:szCs w:val="24"/>
        </w:rPr>
        <w:lastRenderedPageBreak/>
        <w:t>legătură cu obiectul contractului de finanţare la termenele şi în condiţiile stabilite prin acestea.</w:t>
      </w:r>
    </w:p>
    <w:p w14:paraId="109C837C"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5F6CD94D"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6DD95415"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457BA629"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Pr="00C30D81">
        <w:rPr>
          <w:rStyle w:val="Bodytext21"/>
          <w:rFonts w:asciiTheme="minorHAnsi" w:hAnsiTheme="minorHAnsi" w:cstheme="minorHAnsi"/>
          <w:sz w:val="24"/>
          <w:szCs w:val="24"/>
        </w:rPr>
        <w:t>Directiva (UEi 2015/849</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Regulamentului fUE')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33A2488A" w14:textId="77777777" w:rsidR="00B17883" w:rsidRPr="00C30D81" w:rsidRDefault="00173F36" w:rsidP="00C2677E">
      <w:pPr>
        <w:pStyle w:val="Bodytext20"/>
        <w:numPr>
          <w:ilvl w:val="0"/>
          <w:numId w:val="16"/>
        </w:numPr>
        <w:shd w:val="clear" w:color="auto" w:fill="auto"/>
        <w:tabs>
          <w:tab w:val="left" w:pos="515"/>
          <w:tab w:val="left" w:leader="dot" w:pos="970"/>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parteneriat/Partenerii are/au obligaţia de a notifica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starea de insolvenţă/ faliment/încadrarea întreprinderii ca "întreprindere în dificultate" şi altele asemenea, în termen de. </w:t>
      </w:r>
      <w:r w:rsidRPr="00C30D81">
        <w:rPr>
          <w:rFonts w:asciiTheme="minorHAnsi" w:hAnsiTheme="minorHAnsi" w:cstheme="minorHAnsi"/>
          <w:sz w:val="24"/>
          <w:szCs w:val="24"/>
        </w:rPr>
        <w:tab/>
        <w:t xml:space="preserve">(Se va stabili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73C5A135" w14:textId="77777777" w:rsidR="00B17883" w:rsidRPr="00C30D81" w:rsidRDefault="00173F36" w:rsidP="00491E51">
      <w:pPr>
        <w:pStyle w:val="Bodytext20"/>
        <w:numPr>
          <w:ilvl w:val="0"/>
          <w:numId w:val="16"/>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7FC66E9A"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7A8E0FFD" w14:textId="77777777" w:rsidR="00B17883" w:rsidRPr="00C30D81" w:rsidRDefault="00173F36" w:rsidP="00C2677E">
      <w:pPr>
        <w:pStyle w:val="Bodytext50"/>
        <w:shd w:val="clear" w:color="auto" w:fill="auto"/>
        <w:ind w:left="280"/>
        <w:jc w:val="both"/>
        <w:rPr>
          <w:rFonts w:asciiTheme="minorHAnsi" w:hAnsiTheme="minorHAnsi" w:cstheme="minorHAnsi"/>
          <w:sz w:val="24"/>
          <w:szCs w:val="24"/>
        </w:rPr>
      </w:pPr>
      <w:r w:rsidRPr="00C30D81">
        <w:rPr>
          <w:rFonts w:asciiTheme="minorHAnsi" w:hAnsiTheme="minorHAnsi" w:cstheme="minorHAnsi"/>
          <w:sz w:val="24"/>
          <w:szCs w:val="24"/>
        </w:rPr>
        <w:t>(pentru proiectele de infrastructură/obiective de investiţii şi/sau care presupun execuţia de lucrări)</w:t>
      </w:r>
    </w:p>
    <w:p w14:paraId="37085B77"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6A9B620"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Pr="00C30D81">
        <w:rPr>
          <w:rStyle w:val="Bodytext21"/>
          <w:rFonts w:asciiTheme="minorHAnsi" w:hAnsiTheme="minorHAnsi" w:cstheme="minorHAnsi"/>
          <w:sz w:val="24"/>
          <w:szCs w:val="24"/>
        </w:rPr>
        <w:t>Regulamentul (UEf 2021/1.060</w:t>
      </w:r>
      <w:r w:rsidRPr="00C30D81">
        <w:rPr>
          <w:rFonts w:asciiTheme="minorHAnsi" w:hAnsiTheme="minorHAnsi" w:cstheme="minorHAnsi"/>
          <w:sz w:val="24"/>
          <w:szCs w:val="24"/>
        </w:rPr>
        <w:t>.</w:t>
      </w:r>
    </w:p>
    <w:p w14:paraId="47BCD7EB"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32B43A9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4738CC75"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au fost încheiate contracte de achiziţie, la data semnării contractului de finanţare, </w:t>
      </w:r>
      <w:r w:rsidRPr="00C30D81">
        <w:rPr>
          <w:rFonts w:asciiTheme="minorHAnsi" w:hAnsiTheme="minorHAnsi" w:cstheme="minorHAnsi"/>
          <w:sz w:val="24"/>
          <w:szCs w:val="24"/>
        </w:rPr>
        <w:lastRenderedPageBreak/>
        <w:t>Beneficiarul încheie acte adiţionale la contractele de achiziţie pentru a asigura aplicarea prevederilor alin.</w:t>
      </w:r>
    </w:p>
    <w:p w14:paraId="69088C47"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07FA6F97" w14:textId="77777777" w:rsidR="00B17883" w:rsidRPr="00C30D81" w:rsidRDefault="00173F36" w:rsidP="00C2677E">
      <w:pPr>
        <w:pStyle w:val="Bodytext50"/>
        <w:shd w:val="clear" w:color="auto" w:fill="auto"/>
        <w:ind w:left="280"/>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cadrul ITI)</w:t>
      </w:r>
    </w:p>
    <w:p w14:paraId="2D97A7A2" w14:textId="77777777" w:rsidR="00B17883" w:rsidRPr="00C30D81" w:rsidRDefault="00173F36" w:rsidP="00C2677E">
      <w:pPr>
        <w:pStyle w:val="Bodytext20"/>
        <w:numPr>
          <w:ilvl w:val="0"/>
          <w:numId w:val="16"/>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2E06B9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52F5572D"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291E2913" w14:textId="77777777" w:rsidR="00B17883" w:rsidRPr="00C30D81" w:rsidRDefault="00893CC5" w:rsidP="00893CC5">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51A7B92"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4035652"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F137029"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7C2D612"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89B5012"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95BB315"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3DF1FFBA"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7EC46E9" w14:textId="77777777" w:rsidR="00B17883" w:rsidRPr="00C30D81"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0E68FEF0" w14:textId="77777777" w:rsidR="00B17883" w:rsidRPr="00C30D81" w:rsidRDefault="00893CC5" w:rsidP="00491E51">
      <w:pPr>
        <w:pStyle w:val="Bodytext20"/>
        <w:numPr>
          <w:ilvl w:val="0"/>
          <w:numId w:val="17"/>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6D08E9B1" w14:textId="77777777" w:rsidR="00B17883" w:rsidRPr="00C30D81"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9FA2776" w14:textId="77777777" w:rsidR="00B17883" w:rsidRPr="00C30D81" w:rsidRDefault="00893CC5" w:rsidP="00893CC5">
      <w:pPr>
        <w:pStyle w:val="Bodytext20"/>
        <w:numPr>
          <w:ilvl w:val="0"/>
          <w:numId w:val="17"/>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CC88C98" w14:textId="77777777" w:rsidR="00B17883" w:rsidRPr="00C30D81" w:rsidRDefault="00173F36"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14C67BF0" w14:textId="77777777" w:rsidR="00B17883" w:rsidRPr="00C30D81"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1D8D5C10" w14:textId="77777777" w:rsidR="00B17883" w:rsidRPr="00C30D81"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53119C4A" w14:textId="77777777" w:rsidR="00B17883" w:rsidRPr="00C30D81" w:rsidRDefault="00893CC5" w:rsidP="00893CC5">
      <w:pPr>
        <w:pStyle w:val="Bodytext20"/>
        <w:numPr>
          <w:ilvl w:val="0"/>
          <w:numId w:val="17"/>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65A5B1DA"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20A4D269" w14:textId="4C64A41C" w:rsidR="00B17883" w:rsidRPr="00C30D81" w:rsidRDefault="00173F36" w:rsidP="00491E51">
      <w:pPr>
        <w:pStyle w:val="Bodytext20"/>
        <w:numPr>
          <w:ilvl w:val="0"/>
          <w:numId w:val="18"/>
        </w:numPr>
        <w:shd w:val="clear" w:color="auto" w:fill="auto"/>
        <w:tabs>
          <w:tab w:val="left" w:pos="396"/>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în cazul extemalizării unor activităţi din cadrul proiectului, responsabilitatea pentru implementarea</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acelor activităţi revine Beneficiarului/partenerului în cauză, în conformitate cu dispoziţiile legale.</w:t>
      </w:r>
    </w:p>
    <w:p w14:paraId="6E28D44B" w14:textId="77777777" w:rsidR="00B17883" w:rsidRPr="00C30D81" w:rsidRDefault="00173F36" w:rsidP="00491E51">
      <w:pPr>
        <w:pStyle w:val="Bodytext20"/>
        <w:numPr>
          <w:ilvl w:val="0"/>
          <w:numId w:val="18"/>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2F652C65"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5764EEF0"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62F5BA1"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71DB25A6" w14:textId="77777777" w:rsidR="00B17883" w:rsidRPr="00C30D81" w:rsidRDefault="00893CC5"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7F403C4C"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propunerilor de acte adiţionale care au ca obiect reducerea valorii indicatorilor ce urmează a fi atinsă prin proiect, valoarea totală eligibilă a proiectului va fi redusă proporţional, cu excepţia cazurilor temeinic justificate.</w:t>
      </w:r>
    </w:p>
    <w:p w14:paraId="5E563E7F" w14:textId="77777777" w:rsidR="00B17883" w:rsidRPr="00C30D81"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2DA876F6" w14:textId="77777777" w:rsidR="00B17883" w:rsidRPr="00C30D81"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Modificarea duratei de implementare, temeinic justificată, se realizează prin act adiţional, fără ca perioada de implementare să depăşească 31 decembrie 2029.</w:t>
      </w:r>
    </w:p>
    <w:p w14:paraId="32E899A1" w14:textId="77777777" w:rsidR="00B17883" w:rsidRPr="00C30D81"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05A7C4C" w14:textId="77777777" w:rsidR="00B17883" w:rsidRPr="00C30D81" w:rsidRDefault="00173F36" w:rsidP="00C72562">
      <w:pPr>
        <w:pStyle w:val="Bodytext50"/>
        <w:shd w:val="clear" w:color="auto" w:fill="auto"/>
        <w:ind w:left="260"/>
        <w:jc w:val="both"/>
        <w:rPr>
          <w:rFonts w:asciiTheme="minorHAnsi" w:hAnsiTheme="minorHAnsi" w:cstheme="minorHAnsi"/>
          <w:sz w:val="24"/>
          <w:szCs w:val="24"/>
        </w:rPr>
      </w:pPr>
      <w:r w:rsidRPr="00C30D81">
        <w:rPr>
          <w:rFonts w:asciiTheme="minorHAnsi" w:hAnsiTheme="minorHAnsi" w:cstheme="minorHAnsi"/>
          <w:sz w:val="24"/>
          <w:szCs w:val="24"/>
        </w:rPr>
        <w:t>(Dacă este cazul, se poate adăuga.)</w:t>
      </w:r>
    </w:p>
    <w:p w14:paraId="4A5F3C09" w14:textId="77777777" w:rsidR="00B17883" w:rsidRPr="00C30D81" w:rsidRDefault="00173F36" w:rsidP="0009557F">
      <w:pPr>
        <w:pStyle w:val="Bodytext20"/>
        <w:shd w:val="clear" w:color="auto" w:fill="auto"/>
        <w:tabs>
          <w:tab w:val="left" w:leader="dot" w:pos="5972"/>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depăşi</w:t>
      </w:r>
      <w:r w:rsidRPr="00C30D81">
        <w:rPr>
          <w:rFonts w:asciiTheme="minorHAnsi" w:hAnsiTheme="minorHAnsi" w:cstheme="minorHAnsi"/>
          <w:sz w:val="24"/>
          <w:szCs w:val="24"/>
        </w:rPr>
        <w:tab/>
        <w:t>luni,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428F0999" w14:textId="77777777" w:rsidR="00B17883" w:rsidRPr="00C30D81"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047014BE" w14:textId="10A7CFBA" w:rsidR="00B17883" w:rsidRPr="00C30D81" w:rsidRDefault="00173F36" w:rsidP="00491E51">
      <w:pPr>
        <w:pStyle w:val="Bodytext50"/>
        <w:shd w:val="clear" w:color="auto" w:fill="auto"/>
        <w:spacing w:after="200"/>
        <w:ind w:right="-2" w:firstLine="260"/>
        <w:jc w:val="both"/>
        <w:rPr>
          <w:rFonts w:asciiTheme="minorHAnsi" w:hAnsiTheme="minorHAnsi" w:cstheme="minorHAnsi"/>
          <w:sz w:val="24"/>
          <w:szCs w:val="24"/>
        </w:rPr>
      </w:pPr>
      <w:r w:rsidRPr="00C30D81">
        <w:rPr>
          <w:rFonts w:asciiTheme="minorHAnsi" w:hAnsiTheme="minorHAnsi" w:cstheme="minorHAnsi"/>
          <w:sz w:val="24"/>
          <w:szCs w:val="24"/>
        </w:rPr>
        <w:t>Alin. (8) va avea următorul conţinut pentru programul de asistenţă tehnică/priorităţile de asistenţă</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tehnică din programe:</w:t>
      </w:r>
    </w:p>
    <w:p w14:paraId="5AD86E8D" w14:textId="77777777" w:rsidR="00B17883" w:rsidRPr="00C30D81" w:rsidRDefault="00173F36" w:rsidP="00C72562">
      <w:pPr>
        <w:pStyle w:val="Bodytext20"/>
        <w:shd w:val="clear" w:color="auto" w:fill="auto"/>
        <w:spacing w:after="200"/>
        <w:ind w:left="540"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In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3C15F389" w14:textId="77777777" w:rsidR="00B17883" w:rsidRPr="00C30D81" w:rsidRDefault="00173F36"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312CA038" w14:textId="77777777" w:rsidR="00B17883" w:rsidRPr="00C30D81" w:rsidRDefault="00173F36" w:rsidP="00C72562">
      <w:pPr>
        <w:pStyle w:val="Bodytext20"/>
        <w:numPr>
          <w:ilvl w:val="0"/>
          <w:numId w:val="19"/>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180B48D5" w14:textId="77777777" w:rsidR="00B17883" w:rsidRPr="00C30D81" w:rsidRDefault="00173F36" w:rsidP="00C72562">
      <w:pPr>
        <w:pStyle w:val="Bodytext20"/>
        <w:numPr>
          <w:ilvl w:val="0"/>
          <w:numId w:val="20"/>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03F5C79C" w14:textId="77777777" w:rsidR="00B17883" w:rsidRPr="00C30D81" w:rsidRDefault="00173F36" w:rsidP="00C72562">
      <w:pPr>
        <w:pStyle w:val="Bodytext20"/>
        <w:numPr>
          <w:ilvl w:val="0"/>
          <w:numId w:val="20"/>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06F74FF1" w14:textId="77777777" w:rsidR="00B17883" w:rsidRPr="00C30D81" w:rsidRDefault="00173F36" w:rsidP="00C72562">
      <w:pPr>
        <w:pStyle w:val="Bodytext20"/>
        <w:numPr>
          <w:ilvl w:val="0"/>
          <w:numId w:val="19"/>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58C280BA" w14:textId="77777777" w:rsidR="00B17883" w:rsidRPr="00C30D81" w:rsidRDefault="00173F36" w:rsidP="00C72562">
      <w:pPr>
        <w:pStyle w:val="Bodytext20"/>
        <w:numPr>
          <w:ilvl w:val="0"/>
          <w:numId w:val="21"/>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8D157E8" w14:textId="77777777" w:rsidR="00B17883" w:rsidRPr="00C30D81" w:rsidRDefault="00173F36" w:rsidP="00C72562">
      <w:pPr>
        <w:pStyle w:val="Bodytext20"/>
        <w:numPr>
          <w:ilvl w:val="0"/>
          <w:numId w:val="21"/>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52262E2E" w14:textId="77777777" w:rsidR="00B17883" w:rsidRPr="00C30D81" w:rsidRDefault="00173F36" w:rsidP="00C72562">
      <w:pPr>
        <w:pStyle w:val="Bodytext20"/>
        <w:numPr>
          <w:ilvl w:val="0"/>
          <w:numId w:val="21"/>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DC67ED1" w14:textId="77777777" w:rsidR="00B17883" w:rsidRPr="00C30D81" w:rsidRDefault="00173F36" w:rsidP="00C72562">
      <w:pPr>
        <w:pStyle w:val="Bodytext20"/>
        <w:numPr>
          <w:ilvl w:val="0"/>
          <w:numId w:val="21"/>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2FBE52D" w14:textId="77777777" w:rsidR="00B17883" w:rsidRPr="00C30D81" w:rsidRDefault="00173F36" w:rsidP="00C72562">
      <w:pPr>
        <w:pStyle w:val="Bodytext20"/>
        <w:numPr>
          <w:ilvl w:val="0"/>
          <w:numId w:val="19"/>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7493D399" w14:textId="77777777" w:rsidR="00B17883" w:rsidRPr="00C30D81" w:rsidRDefault="00173F36" w:rsidP="00C72562">
      <w:pPr>
        <w:pStyle w:val="Bodytext20"/>
        <w:numPr>
          <w:ilvl w:val="0"/>
          <w:numId w:val="19"/>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6299622" w14:textId="77777777" w:rsidR="00B17883" w:rsidRPr="00C30D81" w:rsidRDefault="00173F36" w:rsidP="00C72562">
      <w:pPr>
        <w:pStyle w:val="Bodytext20"/>
        <w:numPr>
          <w:ilvl w:val="0"/>
          <w:numId w:val="19"/>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64717270" w14:textId="77777777" w:rsidR="00B17883" w:rsidRPr="00C30D81" w:rsidRDefault="00173F36" w:rsidP="00491E51">
      <w:pPr>
        <w:pStyle w:val="Bodytext20"/>
        <w:numPr>
          <w:ilvl w:val="0"/>
          <w:numId w:val="22"/>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6F401597" w14:textId="77777777" w:rsidR="00B17883" w:rsidRPr="00C30D81"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08893912" w14:textId="77777777" w:rsidR="00B17883" w:rsidRPr="00C30D81"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135F1AB8"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290BAA4" w14:textId="77777777" w:rsidR="00B17883" w:rsidRPr="00C30D81"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5550F74"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6B3EA1DD"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CD49B7C" w14:textId="77777777" w:rsidR="00B17883" w:rsidRPr="00C30D81"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635DDC28" w14:textId="77777777" w:rsidR="00B17883" w:rsidRPr="00C30D81" w:rsidRDefault="00173F36" w:rsidP="00C72562">
      <w:pPr>
        <w:pStyle w:val="Bodytext20"/>
        <w:numPr>
          <w:ilvl w:val="0"/>
          <w:numId w:val="22"/>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22D3CAE4"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21B56EF" w14:textId="77777777" w:rsidR="00B17883" w:rsidRPr="00C30D81" w:rsidRDefault="00173F36" w:rsidP="00C72562">
      <w:pPr>
        <w:pStyle w:val="Bodytext20"/>
        <w:numPr>
          <w:ilvl w:val="0"/>
          <w:numId w:val="19"/>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termen de 10 zile lucrătoare de la înregistrarea acesteia, prin informare privind aprobarea/respingerea notificării, prin sistemul MySMIS2021. în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5DE2DAF3" w14:textId="77777777" w:rsidR="00B17883" w:rsidRPr="00C30D81" w:rsidRDefault="00173F36" w:rsidP="00C72562">
      <w:pPr>
        <w:pStyle w:val="Bodytext20"/>
        <w:numPr>
          <w:ilvl w:val="0"/>
          <w:numId w:val="19"/>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62F68B18"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27430A5C"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51F141D0" w14:textId="77777777" w:rsidR="00B17883" w:rsidRPr="00C30D81"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2F76B2F6"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77BC5E81" w14:textId="77777777" w:rsidR="00B17883" w:rsidRPr="00C30D81"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Pr="00C30D81">
        <w:rPr>
          <w:rStyle w:val="Bodytext21"/>
          <w:rFonts w:asciiTheme="minorHAnsi" w:hAnsiTheme="minorHAnsi" w:cstheme="minorHAnsi"/>
          <w:sz w:val="24"/>
          <w:szCs w:val="24"/>
        </w:rPr>
        <w:t>Regulamentul (UE) 2018/1.046</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10828496"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7A251C92"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7CC60213"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34A889D" w14:textId="77777777" w:rsidR="00B17883" w:rsidRPr="00C30D81"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6D67D6A9" w14:textId="77777777" w:rsidR="00B17883" w:rsidRPr="00C30D81"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implicaţi în realizarea prevederilor prezentului </w:t>
      </w:r>
      <w:r w:rsidRPr="00C30D81">
        <w:rPr>
          <w:rFonts w:asciiTheme="minorHAnsi" w:hAnsiTheme="minorHAnsi" w:cstheme="minorHAnsi"/>
          <w:sz w:val="24"/>
          <w:szCs w:val="24"/>
        </w:rPr>
        <w:lastRenderedPageBreak/>
        <w:t>contract de finanţare.</w:t>
      </w:r>
    </w:p>
    <w:p w14:paraId="43A2F340" w14:textId="77777777" w:rsidR="00B17883" w:rsidRPr="00C30D81" w:rsidRDefault="00E45006" w:rsidP="00E45006">
      <w:pPr>
        <w:pStyle w:val="Bodytext20"/>
        <w:numPr>
          <w:ilvl w:val="0"/>
          <w:numId w:val="23"/>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5D5AC0C7"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7DA28D06"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0090D3F" w14:textId="77777777" w:rsidR="00B17883" w:rsidRPr="00C30D81"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564E23A5" w14:textId="77777777" w:rsidR="00B17883" w:rsidRPr="00C30D81" w:rsidRDefault="00173F36" w:rsidP="00491E51">
      <w:pPr>
        <w:pStyle w:val="Bodytext20"/>
        <w:numPr>
          <w:ilvl w:val="0"/>
          <w:numId w:val="24"/>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EBA5127" w14:textId="77777777" w:rsidR="00B17883" w:rsidRPr="00C30D81"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1CC80156" w14:textId="77777777" w:rsidR="00B17883" w:rsidRPr="00C30D81" w:rsidRDefault="00173F36" w:rsidP="00491E51">
      <w:pPr>
        <w:pStyle w:val="Bodytext20"/>
        <w:numPr>
          <w:ilvl w:val="0"/>
          <w:numId w:val="24"/>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FE8149D" w14:textId="77777777" w:rsidR="00B17883" w:rsidRPr="00C30D81" w:rsidRDefault="00173F36" w:rsidP="00491E51">
      <w:pPr>
        <w:pStyle w:val="Bodytext20"/>
        <w:numPr>
          <w:ilvl w:val="0"/>
          <w:numId w:val="24"/>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Ordonanţei de urgentă a Guvernului nr. 66/201L</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56B92BE"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4AE95658" w14:textId="77777777" w:rsidR="00B17883" w:rsidRPr="00C30D81" w:rsidRDefault="00173F36" w:rsidP="00491E51">
      <w:pPr>
        <w:pStyle w:val="Bodytext20"/>
        <w:numPr>
          <w:ilvl w:val="0"/>
          <w:numId w:val="25"/>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4A24735" w14:textId="77777777" w:rsidR="00B17883" w:rsidRPr="00C30D81" w:rsidRDefault="00E45006" w:rsidP="00491E51">
      <w:pPr>
        <w:pStyle w:val="Bodytext20"/>
        <w:numPr>
          <w:ilvl w:val="0"/>
          <w:numId w:val="25"/>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1092A2E9" w14:textId="77777777" w:rsidR="00B17883" w:rsidRPr="00C30D81"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480726C" w14:textId="77777777" w:rsidR="00B17883" w:rsidRPr="00C30D81" w:rsidRDefault="00173F36" w:rsidP="00E45006">
      <w:pPr>
        <w:pStyle w:val="Bodytext20"/>
        <w:numPr>
          <w:ilvl w:val="0"/>
          <w:numId w:val="26"/>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EB298C4" w14:textId="77777777" w:rsidR="00B17883" w:rsidRPr="00C30D81"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149B5087" w14:textId="77777777" w:rsidR="00B17883" w:rsidRPr="00C30D81" w:rsidRDefault="00173F36" w:rsidP="00E45006">
      <w:pPr>
        <w:pStyle w:val="Bodytext20"/>
        <w:numPr>
          <w:ilvl w:val="0"/>
          <w:numId w:val="26"/>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w:t>
      </w:r>
      <w:r w:rsidRPr="00C30D81">
        <w:rPr>
          <w:rFonts w:asciiTheme="minorHAnsi" w:hAnsiTheme="minorHAnsi" w:cstheme="minorHAnsi"/>
          <w:sz w:val="24"/>
          <w:szCs w:val="24"/>
        </w:rPr>
        <w:lastRenderedPageBreak/>
        <w:t xml:space="preserve">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după caz.</w:t>
      </w:r>
    </w:p>
    <w:p w14:paraId="463810D0" w14:textId="3AD66CAF" w:rsidR="00B17883" w:rsidRPr="00C30D81" w:rsidRDefault="00173F36" w:rsidP="00491E51">
      <w:pPr>
        <w:pStyle w:val="Bodytext20"/>
        <w:numPr>
          <w:ilvl w:val="0"/>
          <w:numId w:val="25"/>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rapoarte de progres, cu o frecvenţă de</w:t>
      </w:r>
      <w:r w:rsidRPr="00C30D81">
        <w:rPr>
          <w:rStyle w:val="Bodytext5NotItalic"/>
          <w:rFonts w:asciiTheme="minorHAnsi" w:hAnsiTheme="minorHAnsi" w:cstheme="minorHAnsi"/>
          <w:sz w:val="24"/>
          <w:szCs w:val="24"/>
        </w:rPr>
        <w:tab/>
      </w:r>
      <w:r w:rsidRPr="00C30D81">
        <w:rPr>
          <w:rFonts w:asciiTheme="minorHAnsi" w:hAnsiTheme="minorHAnsi" w:cstheme="minorHAnsi"/>
          <w:sz w:val="24"/>
          <w:szCs w:val="24"/>
        </w:rPr>
        <w:t xml:space="preserve">(Se va indica de către fiecare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perioada de</w:t>
      </w:r>
      <w:r w:rsidR="00C973BE" w:rsidRPr="00C30D81">
        <w:rPr>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raportare aplicabilă fiecărui program/priorităţi/apel de proiecte.</w:t>
      </w:r>
      <w:r w:rsidRPr="00C30D81">
        <w:rPr>
          <w:rFonts w:asciiTheme="minorHAnsi" w:hAnsiTheme="minorHAnsi" w:cstheme="minorHAnsi"/>
          <w:sz w:val="24"/>
          <w:szCs w:val="24"/>
        </w:rPr>
        <w:t>) în conformitate cu prevederile prezentului contract de finanţare/decizii de finanţare.</w:t>
      </w:r>
    </w:p>
    <w:p w14:paraId="7B6442CA" w14:textId="730A25CF" w:rsidR="00B17883" w:rsidRPr="00C30D81" w:rsidRDefault="00173F36" w:rsidP="00491E51">
      <w:pPr>
        <w:pStyle w:val="Bodytext20"/>
        <w:numPr>
          <w:ilvl w:val="0"/>
          <w:numId w:val="25"/>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0633F49" w14:textId="77777777" w:rsidR="00B17883" w:rsidRPr="00C30D81"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0A7FAFC3" w14:textId="77777777" w:rsidR="00B17883" w:rsidRPr="00C30D81"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5F866FF4" w14:textId="77777777" w:rsidR="00B17883" w:rsidRPr="00C30D81" w:rsidRDefault="00173F36" w:rsidP="00E45006">
      <w:pPr>
        <w:pStyle w:val="Bodytext20"/>
        <w:numPr>
          <w:ilvl w:val="0"/>
          <w:numId w:val="2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va verifica şi confirma îndeplinirea indicatorilor de etapă, în conformitate cu Planul de monitorizare a proiectului.</w:t>
      </w:r>
    </w:p>
    <w:p w14:paraId="4381D29C" w14:textId="77777777" w:rsidR="00B17883" w:rsidRPr="00C30D81" w:rsidRDefault="00173F36" w:rsidP="00E45006">
      <w:pPr>
        <w:pStyle w:val="Bodytext20"/>
        <w:numPr>
          <w:ilvl w:val="0"/>
          <w:numId w:val="2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667984E2" w14:textId="77777777" w:rsidR="00B17883" w:rsidRPr="00C30D81" w:rsidRDefault="00173F36" w:rsidP="00E45006">
      <w:pPr>
        <w:pStyle w:val="Bodytext20"/>
        <w:numPr>
          <w:ilvl w:val="0"/>
          <w:numId w:val="25"/>
        </w:numPr>
        <w:shd w:val="clear" w:color="auto" w:fill="auto"/>
        <w:tabs>
          <w:tab w:val="left" w:pos="399"/>
        </w:tabs>
        <w:ind w:right="20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nerealizării, la termen, a indicatorilor de etapă,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289BB2C" w14:textId="6E126F86" w:rsidR="00B17883" w:rsidRPr="00491E51" w:rsidRDefault="00173F3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completarea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să aplice una sau mai multe dintre următoarele măsuri corective pentru cheltuielile aferente perioadei de raportare solicitate la rambursare în cazul nerespectării repetate a termenului de depunere a raportului care conduce la apariţia de decalaje între</w:t>
      </w:r>
      <w:r w:rsidR="00491E51">
        <w:rPr>
          <w:rFonts w:asciiTheme="minorHAnsi" w:hAnsiTheme="minorHAnsi" w:cstheme="minorHAnsi"/>
          <w:sz w:val="24"/>
          <w:szCs w:val="24"/>
        </w:rPr>
        <w:t xml:space="preserve"> </w:t>
      </w:r>
      <w:r w:rsidRPr="00491E51">
        <w:rPr>
          <w:rFonts w:asciiTheme="minorHAnsi" w:hAnsiTheme="minorHAnsi" w:cstheme="minorHAnsi"/>
          <w:sz w:val="24"/>
          <w:szCs w:val="24"/>
        </w:rPr>
        <w:t>progresul fizic la nivelul ţintelor asumate şi stadiul din rapoartele de progres:</w:t>
      </w:r>
      <w:r w:rsidRPr="00491E51">
        <w:rPr>
          <w:rFonts w:asciiTheme="minorHAnsi" w:hAnsiTheme="minorHAnsi" w:cstheme="minorHAnsi"/>
          <w:sz w:val="24"/>
          <w:szCs w:val="24"/>
        </w:rPr>
        <w:tab/>
      </w:r>
      <w:r w:rsidRPr="00491E51">
        <w:rPr>
          <w:rStyle w:val="Bodytext2Italic"/>
          <w:rFonts w:asciiTheme="minorHAnsi" w:hAnsiTheme="minorHAnsi" w:cstheme="minorHAnsi"/>
          <w:sz w:val="24"/>
          <w:szCs w:val="24"/>
        </w:rPr>
        <w:t>(Se va preciza de</w:t>
      </w:r>
      <w:r w:rsidR="00491E51">
        <w:rPr>
          <w:rStyle w:val="Bodytext2Italic"/>
          <w:rFonts w:asciiTheme="minorHAnsi" w:hAnsiTheme="minorHAnsi" w:cstheme="minorHAnsi"/>
          <w:sz w:val="24"/>
          <w:szCs w:val="24"/>
        </w:rPr>
        <w:t xml:space="preserve"> </w:t>
      </w:r>
      <w:r w:rsidRPr="00491E51">
        <w:rPr>
          <w:rFonts w:asciiTheme="minorHAnsi" w:hAnsiTheme="minorHAnsi" w:cstheme="minorHAnsi"/>
          <w:sz w:val="24"/>
          <w:szCs w:val="24"/>
        </w:rPr>
        <w:t xml:space="preserve">către </w:t>
      </w:r>
      <w:r w:rsidR="00E45006" w:rsidRPr="00491E51">
        <w:rPr>
          <w:rFonts w:asciiTheme="minorHAnsi" w:hAnsiTheme="minorHAnsi" w:cstheme="minorHAnsi"/>
          <w:sz w:val="24"/>
          <w:szCs w:val="24"/>
        </w:rPr>
        <w:t>AM PR SV Oltenia</w:t>
      </w:r>
      <w:r w:rsidRPr="00491E51">
        <w:rPr>
          <w:rFonts w:asciiTheme="minorHAnsi" w:hAnsiTheme="minorHAnsi" w:cstheme="minorHAnsi"/>
          <w:sz w:val="24"/>
          <w:szCs w:val="24"/>
        </w:rPr>
        <w:t>. Se va detalia în Condiţiile specifice, după caz.).</w:t>
      </w:r>
    </w:p>
    <w:p w14:paraId="68DE677D" w14:textId="77777777" w:rsidR="00B17883" w:rsidRPr="00C30D81" w:rsidRDefault="00E4500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73524D1" w14:textId="77777777" w:rsidR="00B17883" w:rsidRPr="00C30D81" w:rsidRDefault="00173F36" w:rsidP="00E45006">
      <w:pPr>
        <w:pStyle w:val="Bodytext20"/>
        <w:numPr>
          <w:ilvl w:val="0"/>
          <w:numId w:val="25"/>
        </w:numPr>
        <w:shd w:val="clear" w:color="auto" w:fill="auto"/>
        <w:tabs>
          <w:tab w:val="left" w:pos="514"/>
        </w:tabs>
        <w:spacing w:line="298"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D229D0" w14:textId="77777777" w:rsidR="00B17883" w:rsidRPr="00C30D81" w:rsidRDefault="00173F36" w:rsidP="00E45006">
      <w:pPr>
        <w:pStyle w:val="Bodytext20"/>
        <w:numPr>
          <w:ilvl w:val="0"/>
          <w:numId w:val="25"/>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59AD9C4" w14:textId="77777777" w:rsidR="00B17883" w:rsidRPr="00C30D81" w:rsidRDefault="00173F36" w:rsidP="00E45006">
      <w:pPr>
        <w:pStyle w:val="Bodytext20"/>
        <w:numPr>
          <w:ilvl w:val="0"/>
          <w:numId w:val="27"/>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w:t>
      </w:r>
      <w:r w:rsidRPr="00C30D81">
        <w:rPr>
          <w:rFonts w:asciiTheme="minorHAnsi" w:hAnsiTheme="minorHAnsi" w:cstheme="minorHAnsi"/>
          <w:sz w:val="24"/>
          <w:szCs w:val="24"/>
        </w:rPr>
        <w:lastRenderedPageBreak/>
        <w:t xml:space="preserve">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cu modificările şi completările ulterioare;</w:t>
      </w:r>
    </w:p>
    <w:p w14:paraId="50A11FCD" w14:textId="77777777" w:rsidR="00B17883" w:rsidRPr="00C30D81"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504DCF04" w14:textId="77777777" w:rsidR="00B17883" w:rsidRPr="00C30D81"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40BBA99" w14:textId="77777777" w:rsidR="00B17883" w:rsidRPr="00C30D81" w:rsidRDefault="00173F36" w:rsidP="00E45006">
      <w:pPr>
        <w:pStyle w:val="Bodytext20"/>
        <w:numPr>
          <w:ilvl w:val="0"/>
          <w:numId w:val="27"/>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610259DE" w14:textId="77777777" w:rsidR="00B17883" w:rsidRPr="00C30D81" w:rsidRDefault="00173F36" w:rsidP="00E45006">
      <w:pPr>
        <w:pStyle w:val="Bodytext20"/>
        <w:numPr>
          <w:ilvl w:val="0"/>
          <w:numId w:val="27"/>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23E9522" w14:textId="77777777" w:rsidR="00B17883" w:rsidRPr="00C30D81" w:rsidRDefault="00173F36" w:rsidP="00E45006">
      <w:pPr>
        <w:pStyle w:val="Bodytext20"/>
        <w:numPr>
          <w:ilvl w:val="0"/>
          <w:numId w:val="27"/>
        </w:numPr>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alte măsuri specifice, în conformitate cu prevederile naţionale şi regulamentele europene aplicabile:.. </w:t>
      </w:r>
      <w:r w:rsidRPr="00C30D81">
        <w:rPr>
          <w:rFonts w:asciiTheme="minorHAnsi" w:hAnsiTheme="minorHAnsi" w:cstheme="minorHAnsi"/>
          <w:sz w:val="24"/>
          <w:szCs w:val="24"/>
        </w:rPr>
        <w:tab/>
      </w:r>
      <w:r w:rsidRPr="00C30D81">
        <w:rPr>
          <w:rStyle w:val="Bodytext2Italic"/>
          <w:rFonts w:asciiTheme="minorHAnsi" w:hAnsiTheme="minorHAnsi" w:cstheme="minorHAnsi"/>
          <w:sz w:val="24"/>
          <w:szCs w:val="24"/>
        </w:rPr>
        <w:t xml:space="preserve">(Se va preciza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în Condiţiile specifice, după caz.).</w:t>
      </w:r>
    </w:p>
    <w:p w14:paraId="25EBFA04" w14:textId="77777777" w:rsidR="00B17883" w:rsidRPr="00C30D81" w:rsidRDefault="00173F36" w:rsidP="00E45006">
      <w:pPr>
        <w:pStyle w:val="Bodytext20"/>
        <w:numPr>
          <w:ilvl w:val="0"/>
          <w:numId w:val="2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8E33BED" w14:textId="77777777" w:rsidR="00B17883" w:rsidRPr="00C30D81" w:rsidRDefault="00173F36" w:rsidP="00E45006">
      <w:pPr>
        <w:pStyle w:val="Bodytext20"/>
        <w:numPr>
          <w:ilvl w:val="0"/>
          <w:numId w:val="25"/>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707ED015"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4C019F6D"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754E04B7"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4D17E4CE"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8B18449"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3D2CA901" w14:textId="77777777" w:rsidR="00B17883" w:rsidRPr="00C30D81"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partea care invocă forţa majoră nu procedează la notificarea începerii şi încetării cazului de forţă </w:t>
      </w:r>
      <w:r w:rsidRPr="00C30D81">
        <w:rPr>
          <w:rFonts w:asciiTheme="minorHAnsi" w:hAnsiTheme="minorHAnsi" w:cstheme="minorHAnsi"/>
          <w:sz w:val="24"/>
          <w:szCs w:val="24"/>
        </w:rPr>
        <w:lastRenderedPageBreak/>
        <w:t>majoră, în condiţiile şi termenele prevăzute, va suporta toate daunele provocate celeilalte părţi prin lipsa notificării.</w:t>
      </w:r>
    </w:p>
    <w:p w14:paraId="755C65F3"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4C00C44" w14:textId="77777777" w:rsidR="00B17883" w:rsidRPr="00C30D81"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6A3899D"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AE2F7B8"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004623B7"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1DD4DD1A" w14:textId="77777777" w:rsidR="00B17883" w:rsidRPr="00C30D81" w:rsidRDefault="00173F36" w:rsidP="00E45006">
      <w:pPr>
        <w:pStyle w:val="Bodytext20"/>
        <w:numPr>
          <w:ilvl w:val="0"/>
          <w:numId w:val="29"/>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32FC13" w14:textId="77777777" w:rsidR="00B17883" w:rsidRPr="00C30D81" w:rsidRDefault="00E45006" w:rsidP="00E45006">
      <w:pPr>
        <w:pStyle w:val="Bodytext20"/>
        <w:numPr>
          <w:ilvl w:val="0"/>
          <w:numId w:val="29"/>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60FD2DA8" w14:textId="77777777" w:rsidR="00B17883" w:rsidRPr="00C30D81"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6BCD6E2E" w14:textId="77777777" w:rsidR="00B17883" w:rsidRPr="00C30D81" w:rsidRDefault="00173F36" w:rsidP="00E45006">
      <w:pPr>
        <w:pStyle w:val="Bodytext20"/>
        <w:numPr>
          <w:ilvl w:val="0"/>
          <w:numId w:val="30"/>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308C6FC" w14:textId="77777777" w:rsidR="00B17883" w:rsidRPr="00C30D81"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2C67728" w14:textId="77777777" w:rsidR="00B17883" w:rsidRPr="00C30D81"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2D6098E" w14:textId="77777777" w:rsidR="00B17883" w:rsidRPr="00C30D81"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7839661F"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4D0FB5C9"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6EBDCA0A"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1FCE2AA"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 xml:space="preserve">Ordonanţa de urgentă a Guvernului </w:t>
      </w:r>
      <w:r w:rsidRPr="00C30D81">
        <w:rPr>
          <w:rStyle w:val="Bodytext21"/>
          <w:rFonts w:asciiTheme="minorHAnsi" w:hAnsiTheme="minorHAnsi" w:cstheme="minorHAnsi"/>
          <w:sz w:val="24"/>
          <w:szCs w:val="24"/>
        </w:rPr>
        <w:lastRenderedPageBreak/>
        <w:t>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5D903F24" w14:textId="77777777" w:rsidR="00B17883" w:rsidRPr="00C30D81" w:rsidRDefault="00173F36" w:rsidP="00E45006">
      <w:pPr>
        <w:pStyle w:val="Bodytext20"/>
        <w:numPr>
          <w:ilvl w:val="0"/>
          <w:numId w:val="30"/>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D32871"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1CC331CC" w14:textId="77777777" w:rsidR="00B17883" w:rsidRPr="00C30D81" w:rsidRDefault="00173F36" w:rsidP="00E45006">
      <w:pPr>
        <w:pStyle w:val="Bodytext20"/>
        <w:numPr>
          <w:ilvl w:val="0"/>
          <w:numId w:val="30"/>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75A222D" w14:textId="77777777" w:rsidR="00B17883" w:rsidRPr="00C30D81" w:rsidRDefault="00173F36" w:rsidP="00E45006">
      <w:pPr>
        <w:pStyle w:val="Bodytext20"/>
        <w:numPr>
          <w:ilvl w:val="0"/>
          <w:numId w:val="29"/>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27DDD245" w14:textId="77777777" w:rsidR="00B17883" w:rsidRPr="00C30D81" w:rsidRDefault="00173F36" w:rsidP="00E45006">
      <w:pPr>
        <w:pStyle w:val="Bodytext20"/>
        <w:numPr>
          <w:ilvl w:val="0"/>
          <w:numId w:val="29"/>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03D86435" w14:textId="77777777" w:rsidR="00B17883" w:rsidRPr="00C30D81" w:rsidRDefault="00173F36" w:rsidP="00E45006">
      <w:pPr>
        <w:pStyle w:val="Bodytext20"/>
        <w:numPr>
          <w:ilvl w:val="0"/>
          <w:numId w:val="29"/>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1F88EF24"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634B0028"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4F51F4B1" w14:textId="77777777" w:rsidR="00B17883" w:rsidRPr="00C30D81" w:rsidRDefault="00173F36" w:rsidP="00852FB1">
      <w:pPr>
        <w:pStyle w:val="Bodytext20"/>
        <w:numPr>
          <w:ilvl w:val="0"/>
          <w:numId w:val="31"/>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1625154D" w14:textId="77777777" w:rsidR="00B17883" w:rsidRPr="00C30D81" w:rsidRDefault="00173F36" w:rsidP="00852FB1">
      <w:pPr>
        <w:pStyle w:val="Bodytext20"/>
        <w:numPr>
          <w:ilvl w:val="0"/>
          <w:numId w:val="31"/>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7AEED23"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7CCC1A19" w14:textId="77777777" w:rsidR="00B17883" w:rsidRPr="00C30D81" w:rsidRDefault="00173F36" w:rsidP="00852FB1">
      <w:pPr>
        <w:pStyle w:val="Bodytext20"/>
        <w:numPr>
          <w:ilvl w:val="0"/>
          <w:numId w:val="32"/>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3D122EBD" w14:textId="77777777" w:rsidR="00B17883" w:rsidRPr="00C30D81" w:rsidRDefault="00173F36" w:rsidP="00852FB1">
      <w:pPr>
        <w:pStyle w:val="Bodytext20"/>
        <w:numPr>
          <w:ilvl w:val="0"/>
          <w:numId w:val="32"/>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7D97D3A9" w14:textId="77777777" w:rsidR="00B17883" w:rsidRPr="00C30D81" w:rsidRDefault="00173F36" w:rsidP="00852FB1">
      <w:pPr>
        <w:pStyle w:val="Bodytext20"/>
        <w:numPr>
          <w:ilvl w:val="0"/>
          <w:numId w:val="33"/>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49FF3C7" w14:textId="77777777" w:rsidR="00B17883" w:rsidRPr="00C30D81"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757FD06" w14:textId="77777777" w:rsidR="00B17883" w:rsidRPr="00C30D81" w:rsidRDefault="00173F36" w:rsidP="00852FB1">
      <w:pPr>
        <w:pStyle w:val="Bodytext20"/>
        <w:numPr>
          <w:ilvl w:val="0"/>
          <w:numId w:val="33"/>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5929FF5" w14:textId="77777777" w:rsidR="00B17883" w:rsidRPr="00C30D81"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350F2623" w14:textId="77777777" w:rsidR="00B17883" w:rsidRPr="00C30D81"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rezultatele estimate şi cele realizate ale proiectului, atât cele corespunzătoare obiectivelor, cât şi cele corespunzătoare activităţilor, cu referire la indicatorii stabiliţi;</w:t>
      </w:r>
    </w:p>
    <w:p w14:paraId="2136E608" w14:textId="77777777" w:rsidR="00B17883" w:rsidRPr="00C30D81"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5223882A" w14:textId="77777777" w:rsidR="00B17883" w:rsidRPr="00C30D81" w:rsidRDefault="00173F36" w:rsidP="00852FB1">
      <w:pPr>
        <w:pStyle w:val="Bodytext20"/>
        <w:numPr>
          <w:ilvl w:val="0"/>
          <w:numId w:val="33"/>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Pr="00C30D81">
        <w:rPr>
          <w:rStyle w:val="Bodytext21"/>
          <w:rFonts w:asciiTheme="minorHAnsi" w:hAnsiTheme="minorHAnsi" w:cstheme="minorHAnsi"/>
          <w:sz w:val="24"/>
          <w:szCs w:val="24"/>
        </w:rPr>
        <w:t>Regulamentul (UR) 2021/1.060</w:t>
      </w:r>
      <w:r w:rsidRPr="00C30D81">
        <w:rPr>
          <w:rFonts w:asciiTheme="minorHAnsi" w:hAnsiTheme="minorHAnsi" w:cstheme="minorHAnsi"/>
          <w:sz w:val="24"/>
          <w:szCs w:val="24"/>
        </w:rPr>
        <w:t>.</w:t>
      </w:r>
    </w:p>
    <w:p w14:paraId="382B8322" w14:textId="77777777" w:rsidR="00B17883" w:rsidRPr="00C30D81" w:rsidRDefault="00173F36" w:rsidP="00852FB1">
      <w:pPr>
        <w:pStyle w:val="Bodytext20"/>
        <w:numPr>
          <w:ilvl w:val="0"/>
          <w:numId w:val="32"/>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Pr="00C30D81">
        <w:rPr>
          <w:rStyle w:val="Bodytext21"/>
          <w:rFonts w:asciiTheme="minorHAnsi" w:hAnsiTheme="minorHAnsi" w:cstheme="minorHAnsi"/>
          <w:sz w:val="24"/>
          <w:szCs w:val="24"/>
        </w:rPr>
        <w:t>Regulamentul fUEf 2021/1.060</w:t>
      </w:r>
      <w:r w:rsidRPr="00C30D81">
        <w:rPr>
          <w:rFonts w:asciiTheme="minorHAnsi" w:hAnsiTheme="minorHAnsi" w:cstheme="minorHAnsi"/>
          <w:sz w:val="24"/>
          <w:szCs w:val="24"/>
        </w:rPr>
        <w:t>:</w:t>
      </w:r>
    </w:p>
    <w:p w14:paraId="78527AF3" w14:textId="77777777" w:rsidR="00B17883" w:rsidRPr="00C30D81" w:rsidRDefault="00173F36" w:rsidP="00852FB1">
      <w:pPr>
        <w:pStyle w:val="Bodytext20"/>
        <w:numPr>
          <w:ilvl w:val="0"/>
          <w:numId w:val="34"/>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0F43C70C" w14:textId="77777777" w:rsidR="00B17883" w:rsidRPr="00C30D81" w:rsidRDefault="00173F36" w:rsidP="00852FB1">
      <w:pPr>
        <w:pStyle w:val="Bodytext20"/>
        <w:numPr>
          <w:ilvl w:val="0"/>
          <w:numId w:val="34"/>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637DA1F" w14:textId="77777777" w:rsidR="00B17883" w:rsidRPr="00C30D81" w:rsidRDefault="00173F36" w:rsidP="00852FB1">
      <w:pPr>
        <w:pStyle w:val="Bodytext20"/>
        <w:numPr>
          <w:ilvl w:val="0"/>
          <w:numId w:val="34"/>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17B7AB09"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7C292E97"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52ED4B25"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7468A0AE"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CE93609"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49CAD6CE"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059F6718" w14:textId="77777777" w:rsidR="00B17883" w:rsidRPr="00C30D81" w:rsidRDefault="00173F36" w:rsidP="00852FB1">
      <w:pPr>
        <w:pStyle w:val="Bodytext20"/>
        <w:numPr>
          <w:ilvl w:val="0"/>
          <w:numId w:val="34"/>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4F42B76B" w14:textId="77777777" w:rsidR="00B17883" w:rsidRPr="00C30D81" w:rsidRDefault="00173F36" w:rsidP="00852FB1">
      <w:pPr>
        <w:pStyle w:val="Bodytext20"/>
        <w:numPr>
          <w:ilvl w:val="0"/>
          <w:numId w:val="32"/>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4D836A73" w14:textId="7EB60B81"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45978ACE" w14:textId="77777777" w:rsidR="00B17883" w:rsidRPr="00C30D81" w:rsidRDefault="00173F36" w:rsidP="00852FB1">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1B4D02F" w14:textId="77777777" w:rsidR="00B17883" w:rsidRPr="00C30D81" w:rsidRDefault="00173F36" w:rsidP="00852FB1">
      <w:pPr>
        <w:pStyle w:val="Bodytext20"/>
        <w:numPr>
          <w:ilvl w:val="0"/>
          <w:numId w:val="35"/>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70A3829F" w14:textId="77777777" w:rsidR="00B17883" w:rsidRPr="00C30D81" w:rsidRDefault="00852FB1" w:rsidP="00852FB1">
      <w:pPr>
        <w:pStyle w:val="Bodytext20"/>
        <w:numPr>
          <w:ilvl w:val="0"/>
          <w:numId w:val="35"/>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BD70F03" w14:textId="77777777" w:rsidR="00B17883" w:rsidRPr="00C30D81" w:rsidRDefault="00173F36" w:rsidP="00852FB1">
      <w:pPr>
        <w:pStyle w:val="Bodytext20"/>
        <w:numPr>
          <w:ilvl w:val="0"/>
          <w:numId w:val="36"/>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1467CCAB"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2BC3C2BB" w14:textId="77777777" w:rsidR="0003000D" w:rsidRDefault="00173F36" w:rsidP="00852FB1">
      <w:pPr>
        <w:pStyle w:val="Bodytext20"/>
        <w:numPr>
          <w:ilvl w:val="0"/>
          <w:numId w:val="36"/>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D238925" w14:textId="10124103"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8E6C5A5" w14:textId="443934E0" w:rsidR="00F76335" w:rsidRPr="0003000D" w:rsidRDefault="00173F36" w:rsidP="0003000D">
      <w:pPr>
        <w:pStyle w:val="Bodytext20"/>
        <w:numPr>
          <w:ilvl w:val="0"/>
          <w:numId w:val="36"/>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53FD2DCB"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lastRenderedPageBreak/>
        <w:t>ARTICOLUL 19</w:t>
      </w:r>
      <w:bookmarkEnd w:id="25"/>
    </w:p>
    <w:p w14:paraId="32D2A69B"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64E4453" w14:textId="77777777" w:rsidR="00B17883" w:rsidRPr="00C30D81"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13A010F4" w14:textId="77777777" w:rsidR="00B17883" w:rsidRPr="00C30D81"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Pr="00C30D81">
        <w:rPr>
          <w:rStyle w:val="Bodytext21"/>
          <w:rFonts w:asciiTheme="minorHAnsi" w:hAnsiTheme="minorHAnsi" w:cstheme="minorHAnsi"/>
          <w:sz w:val="24"/>
          <w:szCs w:val="24"/>
          <w:lang w:val="en-US" w:eastAsia="en-US" w:bidi="en-US"/>
        </w:rPr>
        <w:t xml:space="preserve">CUE) </w:t>
      </w:r>
      <w:r w:rsidRPr="00C30D81">
        <w:rPr>
          <w:rStyle w:val="Bodytext21"/>
          <w:rFonts w:asciiTheme="minorHAnsi" w:hAnsiTheme="minorHAnsi" w:cstheme="minorHAnsi"/>
          <w:sz w:val="24"/>
          <w:szCs w:val="24"/>
        </w:rPr>
        <w:t>2016/679</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7EB70A39" w14:textId="77777777" w:rsidR="00B17883" w:rsidRPr="00C30D81" w:rsidRDefault="00173F36" w:rsidP="00852FB1">
      <w:pPr>
        <w:pStyle w:val="Bodytext20"/>
        <w:numPr>
          <w:ilvl w:val="0"/>
          <w:numId w:val="37"/>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4F1025A4" w14:textId="77777777" w:rsidR="00B17883" w:rsidRPr="00C30D81" w:rsidRDefault="00173F36" w:rsidP="00852FB1">
      <w:pPr>
        <w:pStyle w:val="Bodytext20"/>
        <w:numPr>
          <w:ilvl w:val="0"/>
          <w:numId w:val="37"/>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3980E503"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0DE752A"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11419444"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1BE1BD89"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3E30F986" w14:textId="77777777" w:rsidR="00B17883" w:rsidRPr="00C30D81" w:rsidRDefault="00173F36" w:rsidP="00852FB1">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7E171D4" w14:textId="77777777" w:rsidR="00B17883" w:rsidRPr="00C30D81" w:rsidRDefault="00173F36" w:rsidP="00852FB1">
      <w:pPr>
        <w:pStyle w:val="Bodytext20"/>
        <w:numPr>
          <w:ilvl w:val="0"/>
          <w:numId w:val="38"/>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1ED8BE4A" w14:textId="77777777" w:rsidR="00B17883" w:rsidRPr="00C30D81" w:rsidRDefault="00173F36" w:rsidP="00852FB1">
      <w:pPr>
        <w:pStyle w:val="Bodytext20"/>
        <w:numPr>
          <w:ilvl w:val="0"/>
          <w:numId w:val="39"/>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7C08E27D" w14:textId="77777777" w:rsidR="00B17883" w:rsidRPr="00C30D81" w:rsidRDefault="00173F36" w:rsidP="00852FB1">
      <w:pPr>
        <w:pStyle w:val="Bodytext20"/>
        <w:numPr>
          <w:ilvl w:val="0"/>
          <w:numId w:val="39"/>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BE5CBCB" w14:textId="77777777" w:rsidR="00B17883" w:rsidRPr="00C30D81" w:rsidRDefault="00852FB1" w:rsidP="00852FB1">
      <w:pPr>
        <w:pStyle w:val="Bodytext20"/>
        <w:numPr>
          <w:ilvl w:val="0"/>
          <w:numId w:val="38"/>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9C82AA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lastRenderedPageBreak/>
        <w:t>ARTICOLUL 22</w:t>
      </w:r>
      <w:r w:rsidRPr="00C30D81">
        <w:rPr>
          <w:rFonts w:asciiTheme="minorHAnsi" w:hAnsiTheme="minorHAnsi" w:cstheme="minorHAnsi"/>
          <w:sz w:val="24"/>
          <w:szCs w:val="24"/>
        </w:rPr>
        <w:br/>
        <w:t>Legea aplicabilă şi limba utilizată</w:t>
      </w:r>
      <w:bookmarkEnd w:id="28"/>
    </w:p>
    <w:p w14:paraId="4F18FE8A" w14:textId="77777777" w:rsidR="00B17883" w:rsidRPr="00C30D81" w:rsidRDefault="00173F36" w:rsidP="00852FB1">
      <w:pPr>
        <w:pStyle w:val="Bodytext20"/>
        <w:numPr>
          <w:ilvl w:val="0"/>
          <w:numId w:val="40"/>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CE9E4FA" w14:textId="77777777" w:rsidR="00B17883" w:rsidRPr="00C30D81" w:rsidRDefault="00173F36" w:rsidP="00852FB1">
      <w:pPr>
        <w:pStyle w:val="Bodytext20"/>
        <w:numPr>
          <w:ilvl w:val="0"/>
          <w:numId w:val="40"/>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0402136E"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5EB016CF" w14:textId="69174C7C"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w:t>
      </w:r>
      <w:r w:rsidRPr="00D00531">
        <w:rPr>
          <w:rFonts w:asciiTheme="minorHAnsi" w:hAnsiTheme="minorHAnsi" w:cstheme="minorHAnsi"/>
          <w:sz w:val="24"/>
          <w:szCs w:val="24"/>
        </w:rPr>
        <w:t xml:space="preserve">stat </w:t>
      </w:r>
      <w:r w:rsidR="00D00531">
        <w:rPr>
          <w:rStyle w:val="Heading2Italic"/>
          <w:rFonts w:asciiTheme="minorHAnsi" w:hAnsiTheme="minorHAnsi" w:cstheme="minorHAnsi"/>
          <w:b/>
          <w:bCs/>
          <w:i w:val="0"/>
          <w:iCs w:val="0"/>
          <w:sz w:val="24"/>
          <w:szCs w:val="24"/>
          <w:lang w:val="ro-RO" w:eastAsia="ro-RO" w:bidi="ro-RO"/>
        </w:rPr>
        <w:t>/</w:t>
      </w:r>
      <w:r w:rsidRPr="00D00531">
        <w:rPr>
          <w:rStyle w:val="Heading2Italic"/>
          <w:rFonts w:asciiTheme="minorHAnsi" w:hAnsiTheme="minorHAnsi" w:cstheme="minorHAnsi"/>
          <w:b/>
          <w:bCs/>
          <w:i w:val="0"/>
          <w:iCs w:val="0"/>
          <w:sz w:val="24"/>
          <w:szCs w:val="24"/>
          <w:lang w:val="ro-RO" w:eastAsia="ro-RO" w:bidi="ro-RO"/>
        </w:rPr>
        <w:t xml:space="preserve">de </w:t>
      </w:r>
      <w:r w:rsidRPr="00D00531">
        <w:rPr>
          <w:rStyle w:val="Heading2Italic"/>
          <w:rFonts w:asciiTheme="minorHAnsi" w:hAnsiTheme="minorHAnsi" w:cstheme="minorHAnsi"/>
          <w:b/>
          <w:bCs/>
          <w:i w:val="0"/>
          <w:iCs w:val="0"/>
          <w:sz w:val="24"/>
          <w:szCs w:val="24"/>
        </w:rPr>
        <w:t>minimis</w:t>
      </w:r>
      <w:bookmarkEnd w:id="30"/>
    </w:p>
    <w:p w14:paraId="2467F7B7"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4396EC44"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0FF2BCCE"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E41E4F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0FA4939" w14:textId="77777777" w:rsidR="00B17883" w:rsidRPr="00C30D81" w:rsidRDefault="00173F36" w:rsidP="00852FB1">
      <w:pPr>
        <w:pStyle w:val="Bodytext20"/>
        <w:numPr>
          <w:ilvl w:val="0"/>
          <w:numId w:val="41"/>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CD7FA08" w14:textId="77777777" w:rsidR="00B17883" w:rsidRPr="00C30D81" w:rsidRDefault="00173F36" w:rsidP="00852FB1">
      <w:pPr>
        <w:pStyle w:val="Bodytext20"/>
        <w:numPr>
          <w:ilvl w:val="0"/>
          <w:numId w:val="41"/>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49FD528" w14:textId="77777777" w:rsidR="00B17883" w:rsidRPr="00C30D81" w:rsidRDefault="00173F36" w:rsidP="00852FB1">
      <w:pPr>
        <w:pStyle w:val="Bodytext20"/>
        <w:numPr>
          <w:ilvl w:val="0"/>
          <w:numId w:val="41"/>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52C1279D" w14:textId="77777777" w:rsidR="00B17883" w:rsidRPr="00C30D81"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71981D5" w14:textId="77777777" w:rsidR="00B17883" w:rsidRPr="00C30D81"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0896B361" w14:textId="77777777" w:rsidR="00B17883" w:rsidRPr="00C30D81" w:rsidRDefault="00173F36" w:rsidP="00852FB1">
      <w:pPr>
        <w:pStyle w:val="Bodytext20"/>
        <w:numPr>
          <w:ilvl w:val="0"/>
          <w:numId w:val="41"/>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186C526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0EA1FBCF"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7745E520" w14:textId="77777777" w:rsidR="00B17883" w:rsidRPr="00C30D81" w:rsidRDefault="00173F36" w:rsidP="00852FB1">
      <w:pPr>
        <w:pStyle w:val="Bodytext50"/>
        <w:shd w:val="clear" w:color="auto" w:fill="auto"/>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cazul/Dacă a fost prevăzută această posibilitate în Ghidul solicitantului)</w:t>
      </w:r>
    </w:p>
    <w:p w14:paraId="4F73EDEA" w14:textId="77777777" w:rsidR="00B17883" w:rsidRPr="00C30D81" w:rsidRDefault="00173F36" w:rsidP="00852FB1">
      <w:pPr>
        <w:pStyle w:val="Bodytext20"/>
        <w:numPr>
          <w:ilvl w:val="0"/>
          <w:numId w:val="42"/>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Prezentului contract de finanţare i se aplică clauza rezolutorie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w:t>
      </w:r>
    </w:p>
    <w:p w14:paraId="2D7B1C6D" w14:textId="77777777" w:rsidR="00B17883" w:rsidRPr="00C30D81" w:rsidRDefault="00173F36" w:rsidP="00852FB1">
      <w:pPr>
        <w:pStyle w:val="Bodytext20"/>
        <w:shd w:val="clear" w:color="auto" w:fill="auto"/>
        <w:tabs>
          <w:tab w:val="left" w:leader="dot" w:pos="6470"/>
        </w:tabs>
        <w:ind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de urgentă a Guvernului nr. 23/2023.</w:t>
      </w:r>
      <w:r w:rsidRPr="00C30D81">
        <w:rPr>
          <w:rFonts w:asciiTheme="minorHAnsi" w:hAnsiTheme="minorHAnsi" w:cstheme="minorHAnsi"/>
          <w:sz w:val="24"/>
          <w:szCs w:val="24"/>
        </w:rPr>
        <w:t xml:space="preserve"> după cum urmează:</w:t>
      </w:r>
      <w:r w:rsidRPr="00C30D81">
        <w:rPr>
          <w:rFonts w:asciiTheme="minorHAnsi" w:hAnsiTheme="minorHAnsi" w:cstheme="minorHAnsi"/>
          <w:sz w:val="24"/>
          <w:szCs w:val="24"/>
        </w:rPr>
        <w:tab/>
      </w:r>
      <w:r w:rsidRPr="00C30D81">
        <w:rPr>
          <w:rStyle w:val="Bodytext2Italic"/>
          <w:rFonts w:asciiTheme="minorHAnsi" w:hAnsiTheme="minorHAnsi" w:cstheme="minorHAnsi"/>
          <w:sz w:val="24"/>
          <w:szCs w:val="24"/>
        </w:rPr>
        <w:t xml:space="preserve">(Se va particulariza de către </w:t>
      </w:r>
      <w:r w:rsidR="00852FB1" w:rsidRPr="00C30D81">
        <w:rPr>
          <w:rFonts w:asciiTheme="minorHAnsi" w:hAnsiTheme="minorHAnsi" w:cstheme="minorHAnsi"/>
          <w:sz w:val="24"/>
          <w:szCs w:val="24"/>
        </w:rPr>
        <w:t>AM PR SV Oltenia</w:t>
      </w:r>
      <w:r w:rsidRPr="00C30D81">
        <w:rPr>
          <w:rStyle w:val="Bodytext2Italic"/>
          <w:rFonts w:asciiTheme="minorHAnsi" w:hAnsiTheme="minorHAnsi" w:cstheme="minorHAnsi"/>
          <w:sz w:val="24"/>
          <w:szCs w:val="24"/>
        </w:rPr>
        <w:t>,</w:t>
      </w:r>
      <w:r w:rsidR="00852FB1" w:rsidRPr="00C30D81">
        <w:rPr>
          <w:rStyle w:val="Bodytext2Italic"/>
          <w:rFonts w:asciiTheme="minorHAnsi" w:hAnsiTheme="minorHAnsi" w:cstheme="minorHAnsi"/>
          <w:sz w:val="24"/>
          <w:szCs w:val="24"/>
        </w:rPr>
        <w:t xml:space="preserve"> </w:t>
      </w:r>
      <w:r w:rsidRPr="00C30D81">
        <w:rPr>
          <w:rFonts w:asciiTheme="minorHAnsi" w:hAnsiTheme="minorHAnsi" w:cstheme="minorHAnsi"/>
          <w:sz w:val="24"/>
          <w:szCs w:val="24"/>
        </w:rPr>
        <w:t>dacă prin Ghidul solicitantului s-a prevăzut această posibilitate</w:t>
      </w:r>
      <w:r w:rsidRPr="00C30D81">
        <w:rPr>
          <w:rStyle w:val="Bodytext5NotItalic"/>
          <w:rFonts w:asciiTheme="minorHAnsi" w:hAnsiTheme="minorHAnsi" w:cstheme="minorHAnsi"/>
          <w:sz w:val="24"/>
          <w:szCs w:val="24"/>
        </w:rPr>
        <w:t>.)</w:t>
      </w:r>
    </w:p>
    <w:p w14:paraId="66FE4315" w14:textId="77777777" w:rsidR="00B17883" w:rsidRPr="00C30D81" w:rsidRDefault="00173F36" w:rsidP="00852FB1">
      <w:pPr>
        <w:pStyle w:val="Bodytext50"/>
        <w:numPr>
          <w:ilvl w:val="0"/>
          <w:numId w:val="42"/>
        </w:numPr>
        <w:shd w:val="clear" w:color="auto" w:fill="auto"/>
        <w:tabs>
          <w:tab w:val="left" w:pos="454"/>
          <w:tab w:val="left" w:leader="dot" w:pos="5290"/>
        </w:tabs>
        <w:jc w:val="both"/>
        <w:rPr>
          <w:rFonts w:asciiTheme="minorHAnsi" w:hAnsiTheme="minorHAnsi" w:cstheme="minorHAnsi"/>
          <w:sz w:val="24"/>
          <w:szCs w:val="24"/>
        </w:rPr>
      </w:pPr>
      <w:r w:rsidRPr="00C30D81">
        <w:rPr>
          <w:rStyle w:val="Bodytext5NotItalic"/>
          <w:rFonts w:asciiTheme="minorHAnsi" w:hAnsiTheme="minorHAnsi" w:cstheme="minorHAnsi"/>
          <w:sz w:val="24"/>
          <w:szCs w:val="24"/>
        </w:rPr>
        <w:t>Alte clauze rezolutorii şi/sau suspensive:</w:t>
      </w:r>
      <w:r w:rsidRPr="00C30D81">
        <w:rPr>
          <w:rStyle w:val="Bodytext5NotItalic"/>
          <w:rFonts w:asciiTheme="minorHAnsi" w:hAnsiTheme="minorHAnsi" w:cstheme="minorHAnsi"/>
          <w:sz w:val="24"/>
          <w:szCs w:val="24"/>
        </w:rPr>
        <w:tab/>
      </w:r>
      <w:r w:rsidRPr="00C30D81">
        <w:rPr>
          <w:rFonts w:asciiTheme="minorHAnsi" w:hAnsiTheme="minorHAnsi" w:cstheme="minorHAnsi"/>
          <w:sz w:val="24"/>
          <w:szCs w:val="24"/>
        </w:rPr>
        <w:t xml:space="preserve">(Dacă este cazul, se vor stabili de către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la</w:t>
      </w:r>
      <w:r w:rsidR="00852FB1" w:rsidRPr="00C30D81">
        <w:rPr>
          <w:rFonts w:asciiTheme="minorHAnsi" w:hAnsiTheme="minorHAnsi" w:cstheme="minorHAnsi"/>
          <w:sz w:val="24"/>
          <w:szCs w:val="24"/>
        </w:rPr>
        <w:t xml:space="preserve"> </w:t>
      </w:r>
      <w:r w:rsidRPr="00C30D81">
        <w:rPr>
          <w:rFonts w:asciiTheme="minorHAnsi" w:hAnsiTheme="minorHAnsi" w:cstheme="minorHAnsi"/>
          <w:sz w:val="24"/>
          <w:szCs w:val="24"/>
        </w:rPr>
        <w:t>nivel de apel de proiecte</w:t>
      </w:r>
      <w:r w:rsidRPr="00C30D81">
        <w:rPr>
          <w:rStyle w:val="Bodytext5NotItalic"/>
          <w:rFonts w:asciiTheme="minorHAnsi" w:hAnsiTheme="minorHAnsi" w:cstheme="minorHAnsi"/>
          <w:sz w:val="24"/>
          <w:szCs w:val="24"/>
        </w:rPr>
        <w:t>.)</w:t>
      </w:r>
    </w:p>
    <w:p w14:paraId="43607364" w14:textId="77777777" w:rsidR="00B17883" w:rsidRPr="00C30D81" w:rsidRDefault="00173F36">
      <w:pPr>
        <w:pStyle w:val="Heading20"/>
        <w:keepNext/>
        <w:keepLines/>
        <w:shd w:val="clear" w:color="auto" w:fill="auto"/>
        <w:spacing w:after="200" w:line="293" w:lineRule="exact"/>
        <w:ind w:right="20"/>
        <w:rPr>
          <w:rFonts w:asciiTheme="minorHAnsi" w:hAnsiTheme="minorHAnsi" w:cstheme="minorHAnsi"/>
          <w:sz w:val="24"/>
          <w:szCs w:val="24"/>
        </w:rPr>
      </w:pPr>
      <w:bookmarkStart w:id="33" w:name="bookmark34"/>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66379958" w14:textId="77777777" w:rsidR="00B17883" w:rsidRPr="00C30D81" w:rsidRDefault="00173F36" w:rsidP="00852FB1">
      <w:pPr>
        <w:pStyle w:val="Bodytext20"/>
        <w:numPr>
          <w:ilvl w:val="0"/>
          <w:numId w:val="43"/>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7E02B2E3"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8959A36"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Condiţiile specifice ale contractului de finanţare prevalează faţă de Condiţiile generale, precum şi asupra celorlalte anexe, dar nu pot conţine prevederi contrare legislaţiei naţionale şi europene aplicabile.</w:t>
      </w:r>
    </w:p>
    <w:p w14:paraId="2E49EB40" w14:textId="77777777" w:rsidR="00B17883" w:rsidRPr="00C30D81" w:rsidRDefault="00173F36" w:rsidP="00852FB1">
      <w:pPr>
        <w:pStyle w:val="Bodytext20"/>
        <w:numPr>
          <w:ilvl w:val="0"/>
          <w:numId w:val="43"/>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64D2C3B9"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77A2929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04AB895F"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3C1A9F9"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364B7C3" w14:textId="77777777">
        <w:trPr>
          <w:trHeight w:hRule="exact" w:val="590"/>
          <w:jc w:val="center"/>
        </w:trPr>
        <w:tc>
          <w:tcPr>
            <w:tcW w:w="5122" w:type="dxa"/>
            <w:tcBorders>
              <w:left w:val="single" w:sz="4" w:space="0" w:color="auto"/>
            </w:tcBorders>
            <w:shd w:val="clear" w:color="auto" w:fill="FFFFFF"/>
          </w:tcPr>
          <w:p w14:paraId="32DEA298"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22105EE3"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6914F0BF"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FCA112" w14:textId="77777777">
        <w:trPr>
          <w:trHeight w:hRule="exact" w:val="293"/>
          <w:jc w:val="center"/>
        </w:trPr>
        <w:tc>
          <w:tcPr>
            <w:tcW w:w="5122" w:type="dxa"/>
            <w:tcBorders>
              <w:left w:val="single" w:sz="4" w:space="0" w:color="auto"/>
            </w:tcBorders>
            <w:shd w:val="clear" w:color="auto" w:fill="FFFFFF"/>
          </w:tcPr>
          <w:p w14:paraId="29EA8EA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266F7C34"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13024CE1" w14:textId="77777777">
        <w:trPr>
          <w:trHeight w:hRule="exact" w:val="278"/>
          <w:jc w:val="center"/>
        </w:trPr>
        <w:tc>
          <w:tcPr>
            <w:tcW w:w="5122" w:type="dxa"/>
            <w:tcBorders>
              <w:left w:val="single" w:sz="4" w:space="0" w:color="auto"/>
            </w:tcBorders>
            <w:shd w:val="clear" w:color="auto" w:fill="FFFFFF"/>
          </w:tcPr>
          <w:p w14:paraId="7FBC02A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ABDEB8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24E5A3A"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5A4C003F"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30B246A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52E834D1" w14:textId="77777777" w:rsidR="00B17883" w:rsidRPr="00C30D81" w:rsidRDefault="00B17883">
      <w:pPr>
        <w:framePr w:w="10248" w:wrap="notBeside" w:vAnchor="text" w:hAnchor="text" w:xAlign="center" w:y="1"/>
        <w:rPr>
          <w:rFonts w:asciiTheme="minorHAnsi" w:hAnsiTheme="minorHAnsi" w:cstheme="minorHAnsi"/>
        </w:rPr>
      </w:pPr>
    </w:p>
    <w:p w14:paraId="313F1649" w14:textId="77777777" w:rsidR="00B17883" w:rsidRPr="00C30D81" w:rsidRDefault="00B17883">
      <w:pPr>
        <w:rPr>
          <w:rFonts w:asciiTheme="minorHAnsi" w:hAnsiTheme="minorHAnsi" w:cstheme="minorHAnsi"/>
        </w:rPr>
      </w:pPr>
    </w:p>
    <w:p w14:paraId="5C46B89F" w14:textId="77777777" w:rsidR="00B17883" w:rsidRPr="00C30D81" w:rsidRDefault="00173F36" w:rsidP="0003000D">
      <w:pPr>
        <w:pStyle w:val="Bodytext20"/>
        <w:numPr>
          <w:ilvl w:val="0"/>
          <w:numId w:val="44"/>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241F641" w14:textId="77777777" w:rsidR="00116140" w:rsidRPr="00C30D81" w:rsidRDefault="00173F36" w:rsidP="0003000D">
      <w:pPr>
        <w:pStyle w:val="Bodytext20"/>
        <w:numPr>
          <w:ilvl w:val="0"/>
          <w:numId w:val="44"/>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5E34EC11" w14:textId="19B00F26"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2F513AD1"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A4A3A51"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6CAC1FD2"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224DB8CC"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1AB7272E"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F66C49B" w14:textId="77777777" w:rsidR="00B17883" w:rsidRPr="00C30D81" w:rsidRDefault="00173F36">
      <w:pPr>
        <w:pStyle w:val="Bodytext20"/>
        <w:numPr>
          <w:ilvl w:val="0"/>
          <w:numId w:val="7"/>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177A7"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5F37C337"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7BA8198E"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338746D8" w14:textId="566DF788"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5F85EC9"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04592FF2"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D00531" w14:paraId="41FB66A2" w14:textId="77777777" w:rsidTr="00F76335">
        <w:trPr>
          <w:trHeight w:hRule="exact" w:val="1574"/>
          <w:jc w:val="center"/>
        </w:trPr>
        <w:tc>
          <w:tcPr>
            <w:tcW w:w="437" w:type="dxa"/>
            <w:shd w:val="clear" w:color="auto" w:fill="FFFFFF"/>
            <w:vAlign w:val="center"/>
          </w:tcPr>
          <w:p w14:paraId="6C91121B" w14:textId="77777777" w:rsidR="00B17883" w:rsidRPr="00D005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Nr.</w:t>
            </w:r>
          </w:p>
          <w:p w14:paraId="147082AF" w14:textId="77777777" w:rsidR="00B17883" w:rsidRPr="00D005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crt.</w:t>
            </w:r>
          </w:p>
        </w:tc>
        <w:tc>
          <w:tcPr>
            <w:tcW w:w="1066" w:type="dxa"/>
            <w:shd w:val="clear" w:color="auto" w:fill="FFFFFF"/>
            <w:vAlign w:val="center"/>
          </w:tcPr>
          <w:p w14:paraId="3B522434"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Indicator de etapă/ cod</w:t>
            </w:r>
          </w:p>
          <w:p w14:paraId="5943B44F" w14:textId="77777777" w:rsidR="00B17883" w:rsidRPr="00D00531"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indicator</w:t>
            </w:r>
          </w:p>
        </w:tc>
        <w:tc>
          <w:tcPr>
            <w:tcW w:w="1910" w:type="dxa"/>
            <w:shd w:val="clear" w:color="auto" w:fill="FFFFFF"/>
            <w:vAlign w:val="center"/>
          </w:tcPr>
          <w:p w14:paraId="1569173D"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Tip indicator de etapă</w:t>
            </w:r>
          </w:p>
          <w:p w14:paraId="7BAD3F25" w14:textId="77777777" w:rsidR="00B17883" w:rsidRPr="00D00531"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(calitativ/cantitativ/</w:t>
            </w:r>
          </w:p>
          <w:p w14:paraId="405C734A"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valoric)</w:t>
            </w:r>
          </w:p>
        </w:tc>
        <w:tc>
          <w:tcPr>
            <w:tcW w:w="1051" w:type="dxa"/>
            <w:shd w:val="clear" w:color="auto" w:fill="FFFFFF"/>
            <w:vAlign w:val="center"/>
          </w:tcPr>
          <w:p w14:paraId="35BFB9AC" w14:textId="77777777" w:rsidR="00B17883" w:rsidRPr="00D005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Descriere</w:t>
            </w:r>
          </w:p>
        </w:tc>
        <w:tc>
          <w:tcPr>
            <w:tcW w:w="1051" w:type="dxa"/>
            <w:shd w:val="clear" w:color="auto" w:fill="FFFFFF"/>
            <w:vAlign w:val="center"/>
          </w:tcPr>
          <w:p w14:paraId="1742C285" w14:textId="77777777" w:rsidR="00B17883" w:rsidRPr="00D00531"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Criteriu</w:t>
            </w:r>
          </w:p>
          <w:p w14:paraId="772D2348"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de</w:t>
            </w:r>
          </w:p>
          <w:p w14:paraId="19AF7F7D" w14:textId="77777777" w:rsidR="00B17883" w:rsidRPr="00D00531"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validare</w:t>
            </w:r>
          </w:p>
        </w:tc>
        <w:tc>
          <w:tcPr>
            <w:tcW w:w="1051" w:type="dxa"/>
            <w:shd w:val="clear" w:color="auto" w:fill="FFFFFF"/>
            <w:vAlign w:val="center"/>
          </w:tcPr>
          <w:p w14:paraId="7CBA9B79" w14:textId="77777777" w:rsidR="00B17883" w:rsidRPr="00D00531"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Termen</w:t>
            </w:r>
          </w:p>
          <w:p w14:paraId="1DEB7296" w14:textId="77777777" w:rsidR="00B17883" w:rsidRPr="00D0053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D00531">
              <w:rPr>
                <w:rStyle w:val="Bodytext22"/>
                <w:rFonts w:asciiTheme="minorHAnsi" w:hAnsiTheme="minorHAnsi" w:cstheme="minorHAnsi"/>
                <w:sz w:val="20"/>
                <w:szCs w:val="20"/>
              </w:rPr>
              <w:t>de</w:t>
            </w:r>
          </w:p>
          <w:p w14:paraId="6C97A142" w14:textId="77777777" w:rsidR="00B17883" w:rsidRPr="00D00531"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realizare</w:t>
            </w:r>
          </w:p>
        </w:tc>
        <w:tc>
          <w:tcPr>
            <w:tcW w:w="1445" w:type="dxa"/>
            <w:shd w:val="clear" w:color="auto" w:fill="FFFFFF"/>
            <w:vAlign w:val="center"/>
          </w:tcPr>
          <w:p w14:paraId="101246BC" w14:textId="77777777" w:rsidR="00B17883" w:rsidRPr="00D0053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D00531">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5E418C54" w14:textId="30D99800" w:rsidR="00B17883" w:rsidRPr="00D00531" w:rsidRDefault="00173F36"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Ţintă</w:t>
            </w:r>
            <w:r w:rsidR="00D00531">
              <w:t xml:space="preserve"> </w:t>
            </w:r>
            <w:r w:rsidRPr="00D00531">
              <w:rPr>
                <w:rStyle w:val="Bodytext22"/>
                <w:rFonts w:asciiTheme="minorHAnsi" w:hAnsiTheme="minorHAnsi" w:cstheme="minorHAnsi"/>
                <w:sz w:val="20"/>
                <w:szCs w:val="20"/>
              </w:rPr>
              <w:t>finală</w:t>
            </w:r>
          </w:p>
          <w:p w14:paraId="13FECE68" w14:textId="39CCE9E8" w:rsidR="00B17883" w:rsidRPr="00D00531" w:rsidRDefault="00D00531"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I</w:t>
            </w:r>
            <w:r w:rsidR="00173F36" w:rsidRPr="00D00531">
              <w:rPr>
                <w:rStyle w:val="Bodytext22"/>
                <w:rFonts w:asciiTheme="minorHAnsi" w:hAnsiTheme="minorHAnsi" w:cstheme="minorHAnsi"/>
                <w:sz w:val="20"/>
                <w:szCs w:val="20"/>
              </w:rPr>
              <w:t>ndicator</w:t>
            </w:r>
            <w:r>
              <w:rPr>
                <w:rFonts w:asciiTheme="minorHAnsi" w:hAnsiTheme="minorHAnsi" w:cstheme="minorHAnsi"/>
                <w:sz w:val="20"/>
                <w:szCs w:val="20"/>
              </w:rPr>
              <w:t xml:space="preserve"> </w:t>
            </w:r>
            <w:r w:rsidR="00173F36" w:rsidRPr="00D00531">
              <w:rPr>
                <w:rStyle w:val="Bodytext22"/>
                <w:rFonts w:asciiTheme="minorHAnsi" w:hAnsiTheme="minorHAnsi" w:cstheme="minorHAnsi"/>
                <w:sz w:val="20"/>
                <w:szCs w:val="20"/>
              </w:rPr>
              <w:t>de</w:t>
            </w:r>
          </w:p>
          <w:p w14:paraId="3141215B" w14:textId="77777777" w:rsidR="00B17883" w:rsidRPr="00D00531" w:rsidRDefault="00173F36" w:rsidP="00D00531">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D00531">
              <w:rPr>
                <w:rStyle w:val="Bodytext22"/>
                <w:rFonts w:asciiTheme="minorHAnsi" w:hAnsiTheme="minorHAnsi" w:cstheme="minorHAnsi"/>
                <w:sz w:val="20"/>
                <w:szCs w:val="20"/>
              </w:rPr>
              <w:t>realizare</w:t>
            </w:r>
          </w:p>
        </w:tc>
        <w:tc>
          <w:tcPr>
            <w:tcW w:w="1186" w:type="dxa"/>
            <w:shd w:val="clear" w:color="auto" w:fill="FFFFFF"/>
            <w:vAlign w:val="center"/>
          </w:tcPr>
          <w:p w14:paraId="2AA97507"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Ţintă finală indicator de rezultat</w:t>
            </w:r>
          </w:p>
        </w:tc>
      </w:tr>
      <w:tr w:rsidR="00B17883" w:rsidRPr="00D00531" w14:paraId="6E3ABE6D" w14:textId="77777777" w:rsidTr="00F76335">
        <w:trPr>
          <w:trHeight w:hRule="exact" w:val="379"/>
          <w:jc w:val="center"/>
        </w:trPr>
        <w:tc>
          <w:tcPr>
            <w:tcW w:w="437" w:type="dxa"/>
            <w:shd w:val="clear" w:color="auto" w:fill="FFFFFF"/>
          </w:tcPr>
          <w:p w14:paraId="649D2D91"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CE9EFE9"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5A5AE7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23BA2B"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A9C568"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07130E"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5372C59E"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5142DD0"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222E8897" w14:textId="77777777" w:rsidR="00B17883" w:rsidRPr="00D00531" w:rsidRDefault="00B17883">
            <w:pPr>
              <w:framePr w:w="10248" w:wrap="notBeside" w:vAnchor="text" w:hAnchor="text" w:xAlign="center" w:y="1"/>
              <w:rPr>
                <w:rFonts w:asciiTheme="minorHAnsi" w:hAnsiTheme="minorHAnsi" w:cstheme="minorHAnsi"/>
                <w:sz w:val="20"/>
                <w:szCs w:val="20"/>
              </w:rPr>
            </w:pPr>
          </w:p>
        </w:tc>
      </w:tr>
      <w:tr w:rsidR="00B17883" w:rsidRPr="00D00531" w14:paraId="1662B1EF" w14:textId="77777777" w:rsidTr="00F76335">
        <w:trPr>
          <w:trHeight w:hRule="exact" w:val="379"/>
          <w:jc w:val="center"/>
        </w:trPr>
        <w:tc>
          <w:tcPr>
            <w:tcW w:w="437" w:type="dxa"/>
            <w:shd w:val="clear" w:color="auto" w:fill="FFFFFF"/>
          </w:tcPr>
          <w:p w14:paraId="5EA856EE"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B1BC1B2"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2E2D6A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352A55C"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9E6D4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CD3E344"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07C26C57"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C307C4"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7D0DD2F3" w14:textId="77777777" w:rsidR="00B17883" w:rsidRPr="00D00531" w:rsidRDefault="00B17883">
            <w:pPr>
              <w:framePr w:w="10248" w:wrap="notBeside" w:vAnchor="text" w:hAnchor="text" w:xAlign="center" w:y="1"/>
              <w:rPr>
                <w:rFonts w:asciiTheme="minorHAnsi" w:hAnsiTheme="minorHAnsi" w:cstheme="minorHAnsi"/>
                <w:sz w:val="20"/>
                <w:szCs w:val="20"/>
              </w:rPr>
            </w:pPr>
          </w:p>
        </w:tc>
      </w:tr>
      <w:tr w:rsidR="00B17883" w:rsidRPr="00D00531" w14:paraId="41820CA1" w14:textId="77777777" w:rsidTr="00F76335">
        <w:trPr>
          <w:trHeight w:hRule="exact" w:val="413"/>
          <w:jc w:val="center"/>
        </w:trPr>
        <w:tc>
          <w:tcPr>
            <w:tcW w:w="437" w:type="dxa"/>
            <w:shd w:val="clear" w:color="auto" w:fill="FFFFFF"/>
          </w:tcPr>
          <w:p w14:paraId="6350E8D3"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200E00A"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69F9CFF"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56D9C7"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2ED536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5A655EA"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3AB944"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CE23593"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D2E3A5F" w14:textId="77777777" w:rsidR="00B17883" w:rsidRPr="00D00531" w:rsidRDefault="00B17883">
            <w:pPr>
              <w:framePr w:w="10248" w:wrap="notBeside" w:vAnchor="text" w:hAnchor="text" w:xAlign="center" w:y="1"/>
              <w:rPr>
                <w:rFonts w:asciiTheme="minorHAnsi" w:hAnsiTheme="minorHAnsi" w:cstheme="minorHAnsi"/>
                <w:sz w:val="20"/>
                <w:szCs w:val="20"/>
              </w:rPr>
            </w:pPr>
          </w:p>
        </w:tc>
      </w:tr>
    </w:tbl>
    <w:p w14:paraId="352B4638" w14:textId="77777777" w:rsidR="00B17883" w:rsidRPr="00C30D81" w:rsidRDefault="00B17883">
      <w:pPr>
        <w:framePr w:w="10248" w:wrap="notBeside" w:vAnchor="text" w:hAnchor="text" w:xAlign="center" w:y="1"/>
        <w:rPr>
          <w:rFonts w:asciiTheme="minorHAnsi" w:hAnsiTheme="minorHAnsi" w:cstheme="minorHAnsi"/>
        </w:rPr>
      </w:pPr>
    </w:p>
    <w:p w14:paraId="03206A57"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0D9C2FA6"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3BDCB4F2"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1D1676E4"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01DBCD8B"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6868F043"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1CD61EF9"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5D6EFEC3"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0630638C"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7E82FA02" w14:textId="53BDFC17" w:rsidR="00FC504D" w:rsidRPr="00C30D81" w:rsidRDefault="00173F36" w:rsidP="00D85C94">
      <w:pPr>
        <w:pStyle w:val="Bodytext20"/>
        <w:shd w:val="clear" w:color="auto" w:fill="auto"/>
        <w:spacing w:after="435"/>
        <w:ind w:firstLine="260"/>
        <w:jc w:val="left"/>
        <w:rPr>
          <w:rFonts w:asciiTheme="minorHAnsi" w:hAnsiTheme="minorHAnsi" w:cstheme="minorHAnsi"/>
          <w:sz w:val="24"/>
          <w:szCs w:val="24"/>
        </w:rPr>
      </w:pPr>
      <w:r w:rsidRPr="00C30D81">
        <w:rPr>
          <w:rFonts w:asciiTheme="minorHAnsi" w:hAnsiTheme="minorHAnsi" w:cstheme="minorHAnsi"/>
          <w:sz w:val="24"/>
          <w:szCs w:val="24"/>
        </w:rPr>
        <w:t xml:space="preserve">Se ataşează de AM pentru fiecare apel de proiecte care implică schema de ajutor de </w:t>
      </w:r>
      <w:r w:rsidRPr="00C30D81">
        <w:rPr>
          <w:rStyle w:val="Bodytext2Italic"/>
          <w:rFonts w:asciiTheme="minorHAnsi" w:hAnsiTheme="minorHAnsi" w:cstheme="minorHAnsi"/>
          <w:sz w:val="24"/>
          <w:szCs w:val="24"/>
        </w:rPr>
        <w:t xml:space="preserve">sXaXlde </w:t>
      </w:r>
      <w:r w:rsidRPr="00C30D81">
        <w:rPr>
          <w:rStyle w:val="Bodytext2Italic"/>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dacă este cazul.</w:t>
      </w:r>
    </w:p>
    <w:p w14:paraId="68F69DA3"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580A5466" w14:textId="77777777" w:rsidR="00B17883" w:rsidRDefault="00173F36">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1D601958" w14:textId="77777777" w:rsidR="0009557F" w:rsidRPr="00C30D81" w:rsidRDefault="0009557F">
      <w:pPr>
        <w:pStyle w:val="Heading20"/>
        <w:keepNext/>
        <w:keepLines/>
        <w:shd w:val="clear" w:color="auto" w:fill="auto"/>
        <w:spacing w:line="494" w:lineRule="exact"/>
        <w:ind w:left="40"/>
        <w:rPr>
          <w:rFonts w:asciiTheme="minorHAnsi" w:hAnsiTheme="minorHAnsi" w:cstheme="minorHAnsi"/>
          <w:sz w:val="24"/>
          <w:szCs w:val="24"/>
        </w:rPr>
      </w:pPr>
    </w:p>
    <w:p w14:paraId="327741B1" w14:textId="77777777" w:rsidR="0009557F" w:rsidRPr="001301FA" w:rsidRDefault="0009557F" w:rsidP="0009557F">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241FF008" w14:textId="77777777" w:rsidR="0009557F" w:rsidRPr="001301FA" w:rsidRDefault="0009557F" w:rsidP="0009557F">
      <w:pPr>
        <w:pStyle w:val="Bodytext20"/>
        <w:shd w:val="clear" w:color="auto" w:fill="auto"/>
        <w:ind w:firstLine="0"/>
        <w:contextualSpacing/>
        <w:rPr>
          <w:rFonts w:asciiTheme="minorHAnsi" w:hAnsiTheme="minorHAnsi" w:cstheme="minorHAnsi"/>
          <w:b/>
          <w:sz w:val="24"/>
          <w:szCs w:val="24"/>
        </w:rPr>
      </w:pPr>
    </w:p>
    <w:p w14:paraId="78481661" w14:textId="77777777" w:rsidR="0009557F" w:rsidRPr="001301FA" w:rsidRDefault="0009557F" w:rsidP="0009557F">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008F7F47" w14:textId="77777777" w:rsidR="0009557F" w:rsidRPr="001301FA" w:rsidRDefault="0009557F" w:rsidP="0009557F">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1C1279F9" w14:textId="77777777" w:rsidR="0009557F" w:rsidRPr="001301FA" w:rsidRDefault="0009557F" w:rsidP="0009557F">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0BDDFB43" w14:textId="77777777" w:rsidR="0009557F" w:rsidRPr="001301FA" w:rsidRDefault="0009557F" w:rsidP="0009557F">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(1)     Cheltuielile sunt considerate eligibile dacă sunt în conformitate cu:</w:t>
      </w:r>
    </w:p>
    <w:p w14:paraId="5DFCE1FD"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49768249"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627104BB" w14:textId="77777777" w:rsidR="0009557F" w:rsidRPr="001301FA"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24CF6E73" w14:textId="77777777" w:rsidR="0009557F" w:rsidRPr="001301FA"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44CCF690" w14:textId="77777777" w:rsidR="0009557F" w:rsidRPr="001301FA"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061BC26A"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71FE16A6"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3BB7DCB6"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179AF614"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2EDF2D71" w14:textId="0536369C"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Decizia Directorului General al Autoritatii de Management pentru Programul Regional Sud-Vest Oltenia 2021-2027 nr. ......../.................................... privind aprobarea Ghidului .......................................................................................................................................................... </w:t>
      </w:r>
    </w:p>
    <w:p w14:paraId="42DF092A" w14:textId="77777777" w:rsidR="0009557F" w:rsidRPr="001301FA" w:rsidRDefault="0009557F" w:rsidP="0009557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016F642F" w14:textId="77777777" w:rsidR="0009557F" w:rsidRPr="001301FA" w:rsidRDefault="0009557F" w:rsidP="0009557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2962FCF9" w14:textId="77777777" w:rsidR="0009557F" w:rsidRPr="001301FA" w:rsidRDefault="0009557F" w:rsidP="0009557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558FA224" w14:textId="77777777" w:rsidR="0009557F" w:rsidRPr="001301FA" w:rsidRDefault="0009557F" w:rsidP="0009557F">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4C2193" w14:textId="77777777" w:rsidR="0009557F" w:rsidRPr="001301FA" w:rsidRDefault="0009557F" w:rsidP="0009557F">
      <w:pPr>
        <w:pStyle w:val="Bodytext20"/>
        <w:shd w:val="clear" w:color="auto" w:fill="auto"/>
        <w:ind w:firstLine="0"/>
        <w:rPr>
          <w:rFonts w:asciiTheme="minorHAnsi" w:hAnsiTheme="minorHAnsi" w:cstheme="minorHAnsi"/>
          <w:color w:val="auto"/>
          <w:sz w:val="24"/>
          <w:szCs w:val="24"/>
        </w:rPr>
      </w:pPr>
    </w:p>
    <w:p w14:paraId="3DB0C225"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4114D2B2" w14:textId="77777777" w:rsidR="0009557F" w:rsidRPr="001301FA" w:rsidRDefault="0009557F" w:rsidP="0009557F">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56E3CB8F" w14:textId="77777777" w:rsidR="0009557F" w:rsidRPr="001301FA" w:rsidRDefault="0009557F" w:rsidP="0009557F">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 xml:space="preserve">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w:t>
      </w:r>
      <w:r w:rsidRPr="001301FA">
        <w:rPr>
          <w:rFonts w:asciiTheme="minorHAnsi" w:hAnsiTheme="minorHAnsi" w:cstheme="minorHAnsi"/>
        </w:rPr>
        <w:lastRenderedPageBreak/>
        <w:t>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7C04FF11" w14:textId="77777777" w:rsidR="0009557F" w:rsidRPr="001301FA" w:rsidRDefault="0009557F" w:rsidP="0009557F">
      <w:pPr>
        <w:pStyle w:val="Bodytext20"/>
        <w:shd w:val="clear" w:color="auto" w:fill="auto"/>
        <w:ind w:firstLine="0"/>
        <w:rPr>
          <w:rFonts w:asciiTheme="minorHAnsi" w:hAnsiTheme="minorHAnsi" w:cstheme="minorHAnsi"/>
          <w:sz w:val="24"/>
          <w:szCs w:val="24"/>
        </w:rPr>
      </w:pPr>
    </w:p>
    <w:p w14:paraId="66BA3260" w14:textId="77777777" w:rsidR="0009557F" w:rsidRPr="001301FA" w:rsidRDefault="0009557F" w:rsidP="0009557F">
      <w:pPr>
        <w:pStyle w:val="Bodytext20"/>
        <w:shd w:val="clear" w:color="auto" w:fill="auto"/>
        <w:ind w:firstLine="0"/>
        <w:jc w:val="left"/>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02B68D1"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6C60C887"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57F9E27F" w14:textId="77777777" w:rsidR="0009557F" w:rsidRPr="001301FA" w:rsidRDefault="0009557F" w:rsidP="0009557F">
      <w:pPr>
        <w:pStyle w:val="Bodytext20"/>
        <w:numPr>
          <w:ilvl w:val="0"/>
          <w:numId w:val="46"/>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2872FAEE"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E11394D"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55D02BB1" w14:textId="4D0E3CBE" w:rsidR="0009557F" w:rsidRPr="001301FA" w:rsidRDefault="0009557F" w:rsidP="0009557F">
      <w:pPr>
        <w:pStyle w:val="Bodytext20"/>
        <w:numPr>
          <w:ilvl w:val="0"/>
          <w:numId w:val="47"/>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exclusiv în scopul realizării proiectului.</w:t>
      </w:r>
    </w:p>
    <w:p w14:paraId="2E2914A5" w14:textId="77777777" w:rsidR="0009557F" w:rsidRPr="001301FA" w:rsidRDefault="0009557F" w:rsidP="0009557F">
      <w:pPr>
        <w:pStyle w:val="Bodytext20"/>
        <w:numPr>
          <w:ilvl w:val="0"/>
          <w:numId w:val="47"/>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7909D4A1"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092F2AC3"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7188417F" w14:textId="77777777" w:rsidR="0009557F" w:rsidRPr="001301FA" w:rsidRDefault="0009557F" w:rsidP="0009557F">
      <w:pPr>
        <w:pStyle w:val="Bodytext20"/>
        <w:numPr>
          <w:ilvl w:val="0"/>
          <w:numId w:val="46"/>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134589FE"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6DCB9BA1"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71E5ED5"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3619A30" w14:textId="638AC24C" w:rsidR="0009557F" w:rsidRPr="001301FA" w:rsidRDefault="0009557F" w:rsidP="0009557F">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r>
        <w:rPr>
          <w:rFonts w:asciiTheme="minorHAnsi" w:hAnsiTheme="minorHAnsi" w:cstheme="minorHAnsi"/>
          <w:color w:val="auto"/>
        </w:rPr>
        <w:t xml:space="preserve"> </w:t>
      </w:r>
      <w:r w:rsidRPr="001301FA">
        <w:rPr>
          <w:rFonts w:asciiTheme="minorHAnsi" w:hAnsiTheme="minorHAnsi" w:cstheme="minorHAnsi"/>
          <w:color w:val="auto"/>
          <w:lang w:bidi="ar-SA"/>
        </w:rPr>
        <w:t>raportări/documente/informații, în formatul solicitat, pe perioada anterior menționată</w:t>
      </w:r>
    </w:p>
    <w:p w14:paraId="02650838"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8F90BA8"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Beneficiarul are obligatia de a asigura arhivarea electronică a documentaţiei aferente proiectului ce face obiectul prezentului Contract de finanţare si de a o transmite AM la solicitarea acestuia.</w:t>
      </w:r>
    </w:p>
    <w:p w14:paraId="05411889"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2D56E490"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798B22E7"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69C6F9C4"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168CC2B" w14:textId="77777777" w:rsidR="0009557F" w:rsidRPr="00D9169F"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7C6D39AD" w14:textId="77777777" w:rsidR="0009557F" w:rsidRPr="001301FA" w:rsidRDefault="0009557F" w:rsidP="0009557F">
      <w:pPr>
        <w:pStyle w:val="Bodytext20"/>
        <w:numPr>
          <w:ilvl w:val="0"/>
          <w:numId w:val="46"/>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54A9A90" w14:textId="77777777" w:rsidR="0009557F" w:rsidRPr="001301FA" w:rsidRDefault="0009557F" w:rsidP="0009557F">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1A182B68" w14:textId="77777777" w:rsidR="0009557F" w:rsidRPr="001301FA" w:rsidRDefault="0009557F" w:rsidP="0009557F">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2C45E4E3" w14:textId="77777777" w:rsidR="0009557F" w:rsidRPr="001301FA" w:rsidRDefault="0009557F" w:rsidP="0009557F">
      <w:pPr>
        <w:pStyle w:val="Bodytext20"/>
        <w:numPr>
          <w:ilvl w:val="1"/>
          <w:numId w:val="46"/>
        </w:numPr>
        <w:shd w:val="clear" w:color="auto" w:fill="auto"/>
        <w:tabs>
          <w:tab w:val="left" w:pos="718"/>
        </w:tabs>
        <w:spacing w:line="250" w:lineRule="exact"/>
        <w:ind w:hanging="1100"/>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dezvoltare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Fondul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Fondul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106AA379" w14:textId="77777777" w:rsidR="0009557F" w:rsidRPr="001301FA" w:rsidRDefault="0009557F" w:rsidP="0009557F">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660E059D" w14:textId="77777777" w:rsidR="0009557F" w:rsidRPr="001301FA" w:rsidRDefault="0009557F" w:rsidP="0009557F">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42FA3BC4" w14:textId="77777777" w:rsidR="0009557F" w:rsidRPr="001301FA" w:rsidRDefault="0009557F" w:rsidP="0009557F">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14D39EFB" w14:textId="77777777" w:rsidR="0009557F" w:rsidRPr="001301FA" w:rsidRDefault="0009557F" w:rsidP="0009557F">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1586AF52" w14:textId="77777777" w:rsidR="0009557F" w:rsidRPr="001301FA"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Uniunea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6B008FBD" w14:textId="77777777" w:rsidR="0009557F" w:rsidRPr="001301FA"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 xml:space="preserve">sigla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0F973349" w14:textId="77777777" w:rsidR="0009557F" w:rsidRPr="001301FA"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Sud Vest Oltenia;</w:t>
      </w:r>
    </w:p>
    <w:p w14:paraId="3697211B" w14:textId="77777777" w:rsidR="0009557F" w:rsidRPr="001301FA"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ADR Sud Vest Oltenia;</w:t>
      </w:r>
    </w:p>
    <w:p w14:paraId="5EDDDB61" w14:textId="77777777" w:rsidR="0009557F" w:rsidRPr="001301FA"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sz w:val="24"/>
          <w:szCs w:val="24"/>
          <w:lang w:val="en-GB"/>
        </w:rPr>
      </w:pPr>
      <w:proofErr w:type="spellStart"/>
      <w:r w:rsidRPr="001301FA">
        <w:rPr>
          <w:rFonts w:cstheme="minorHAnsi"/>
          <w:sz w:val="24"/>
          <w:szCs w:val="24"/>
          <w:lang w:val="en-GB"/>
        </w:rPr>
        <w:t>logoul</w:t>
      </w:r>
      <w:proofErr w:type="spell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0035F886" w14:textId="77777777" w:rsidR="0009557F" w:rsidRPr="001301FA" w:rsidRDefault="0009557F" w:rsidP="0009557F">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 ;</w:t>
      </w:r>
    </w:p>
    <w:p w14:paraId="318BEFD1" w14:textId="77777777" w:rsidR="0009557F" w:rsidRPr="001301FA" w:rsidRDefault="0009557F" w:rsidP="0009557F">
      <w:pPr>
        <w:ind w:left="720"/>
        <w:jc w:val="both"/>
        <w:rPr>
          <w:rFonts w:asciiTheme="minorHAnsi" w:hAnsiTheme="minorHAnsi" w:cstheme="minorHAnsi"/>
          <w:lang w:val="en-GB"/>
        </w:rPr>
      </w:pPr>
      <w:r w:rsidRPr="001301FA">
        <w:rPr>
          <w:rFonts w:asciiTheme="minorHAnsi" w:hAnsiTheme="minorHAnsi" w:cstheme="minorHAnsi"/>
          <w:lang w:val="en-GB"/>
        </w:rPr>
        <w:lastRenderedPageBreak/>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web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9"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607BF52C" w14:textId="77777777" w:rsidR="0009557F" w:rsidRPr="001301FA" w:rsidRDefault="0009557F" w:rsidP="0009557F">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0E7995D1" w14:textId="77777777" w:rsidR="0009557F" w:rsidRPr="001301FA" w:rsidRDefault="0009557F" w:rsidP="0009557F">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69753DED" w14:textId="77777777" w:rsidR="0009557F" w:rsidRPr="001301FA" w:rsidRDefault="0009557F" w:rsidP="0009557F">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51D5A67B" w14:textId="77777777" w:rsidR="0009557F" w:rsidRPr="001301FA" w:rsidRDefault="0009557F" w:rsidP="0009557F">
      <w:pPr>
        <w:pStyle w:val="ListParagraph"/>
        <w:numPr>
          <w:ilvl w:val="0"/>
          <w:numId w:val="55"/>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etc);</w:t>
      </w:r>
    </w:p>
    <w:p w14:paraId="0C60A06B" w14:textId="77777777" w:rsidR="0009557F" w:rsidRPr="001301FA"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71F6D347" w14:textId="77777777" w:rsidR="0009557F" w:rsidRPr="001301FA"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Promovarea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251443A7" w14:textId="77777777" w:rsidR="0009557F" w:rsidRPr="001301FA"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1574370F" w14:textId="77777777" w:rsidR="0009557F" w:rsidRPr="0024233D"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precum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267108AD" w14:textId="77777777" w:rsidR="0009557F" w:rsidRPr="0024233D"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pe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5966A099" w14:textId="77777777" w:rsidR="0009557F" w:rsidRPr="0024233D" w:rsidRDefault="0009557F" w:rsidP="0009557F">
      <w:pPr>
        <w:pStyle w:val="ListParagraph"/>
        <w:numPr>
          <w:ilvl w:val="0"/>
          <w:numId w:val="55"/>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512BFFEC" w14:textId="77777777" w:rsidR="0009557F" w:rsidRPr="0024233D" w:rsidRDefault="0009557F" w:rsidP="0009557F">
      <w:pPr>
        <w:pStyle w:val="ListParagraph"/>
        <w:numPr>
          <w:ilvl w:val="0"/>
          <w:numId w:val="55"/>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2005E19E" w14:textId="77777777" w:rsidR="0009557F" w:rsidRPr="0024233D" w:rsidRDefault="0009557F" w:rsidP="0009557F">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1CAD3EEC" w14:textId="77777777" w:rsidR="0009557F" w:rsidRPr="0024233D" w:rsidRDefault="0009557F" w:rsidP="0009557F">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3D539304" w14:textId="77777777" w:rsidR="0009557F" w:rsidRPr="0024233D"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4A3BCB88" w14:textId="77777777" w:rsidR="0009557F" w:rsidRPr="0024233D"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72FBFA64" w14:textId="77777777" w:rsidR="0009557F" w:rsidRPr="0024233D"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47C1D44D" w14:textId="77777777" w:rsidR="0009557F" w:rsidRPr="0024233D" w:rsidRDefault="0009557F" w:rsidP="0009557F">
      <w:pPr>
        <w:pStyle w:val="ListParagraph"/>
        <w:numPr>
          <w:ilvl w:val="0"/>
          <w:numId w:val="55"/>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a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Autorității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71FA5F1E" w14:textId="77777777" w:rsidR="0009557F" w:rsidRPr="0024233D" w:rsidRDefault="0009557F" w:rsidP="0009557F">
      <w:pPr>
        <w:pStyle w:val="Default"/>
        <w:numPr>
          <w:ilvl w:val="0"/>
          <w:numId w:val="59"/>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2D1FF73D" w14:textId="77777777" w:rsidR="0009557F" w:rsidRPr="0024233D"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lastRenderedPageBreak/>
        <w:t xml:space="preserve">Realizarea unei baze de date cu fotografii și/sau clipuri, pe toată perioada de implementare a proiectului, pentru ilustrarea progresului înregistrat; </w:t>
      </w:r>
    </w:p>
    <w:p w14:paraId="3E5CA405" w14:textId="77777777" w:rsidR="0009557F" w:rsidRPr="0024233D"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030D2AE3" w14:textId="77777777" w:rsidR="0009557F" w:rsidRPr="0024233D"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B32FC7D" w14:textId="77777777" w:rsidR="0009557F" w:rsidRPr="0024233D"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5E0D1FD4" w14:textId="77777777" w:rsidR="0009557F" w:rsidRPr="0024233D"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388ADF62" w14:textId="77777777" w:rsidR="0009557F" w:rsidRPr="0024233D" w:rsidRDefault="0009557F" w:rsidP="0009557F">
      <w:pPr>
        <w:pStyle w:val="Default"/>
        <w:numPr>
          <w:ilvl w:val="1"/>
          <w:numId w:val="58"/>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42A88480" w14:textId="77777777" w:rsidR="0009557F" w:rsidRPr="001301FA" w:rsidRDefault="0009557F" w:rsidP="0009557F">
      <w:pPr>
        <w:pStyle w:val="Default"/>
        <w:numPr>
          <w:ilvl w:val="0"/>
          <w:numId w:val="55"/>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55EFEA6E" w14:textId="77777777" w:rsidR="0009557F" w:rsidRPr="001301FA" w:rsidRDefault="0009557F" w:rsidP="0009557F">
      <w:pPr>
        <w:widowControl/>
        <w:numPr>
          <w:ilvl w:val="0"/>
          <w:numId w:val="55"/>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un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7001662F" w14:textId="77777777" w:rsidR="0009557F" w:rsidRPr="001301FA" w:rsidRDefault="0009557F" w:rsidP="0009557F">
      <w:pPr>
        <w:widowControl/>
        <w:numPr>
          <w:ilvl w:val="0"/>
          <w:numId w:val="55"/>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un termen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00BA0C51" w14:textId="77777777" w:rsidR="0009557F" w:rsidRPr="001301FA" w:rsidRDefault="0009557F" w:rsidP="0009557F">
      <w:pPr>
        <w:widowControl/>
        <w:numPr>
          <w:ilvl w:val="0"/>
          <w:numId w:val="55"/>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lor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Oltenia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7C7740FC" w14:textId="77777777" w:rsidR="0009557F" w:rsidRPr="001301FA" w:rsidRDefault="0009557F" w:rsidP="0009557F">
      <w:pPr>
        <w:widowControl/>
        <w:numPr>
          <w:ilvl w:val="0"/>
          <w:numId w:val="55"/>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Oltenia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06050148" w14:textId="77777777" w:rsidR="0009557F" w:rsidRPr="001301FA" w:rsidRDefault="0009557F" w:rsidP="0009557F">
      <w:pPr>
        <w:widowControl/>
        <w:autoSpaceDE w:val="0"/>
        <w:autoSpaceDN w:val="0"/>
        <w:adjustRightInd w:val="0"/>
        <w:spacing w:after="56"/>
        <w:ind w:left="1080"/>
        <w:rPr>
          <w:rFonts w:asciiTheme="minorHAnsi" w:hAnsiTheme="minorHAnsi" w:cstheme="minorHAnsi"/>
          <w:lang w:val="en-US"/>
        </w:rPr>
      </w:pPr>
    </w:p>
    <w:p w14:paraId="090EDE3B" w14:textId="77777777" w:rsidR="0009557F" w:rsidRPr="001301FA" w:rsidRDefault="0009557F" w:rsidP="0009557F">
      <w:pPr>
        <w:pStyle w:val="Bodytext20"/>
        <w:shd w:val="clear" w:color="auto" w:fill="auto"/>
        <w:ind w:firstLine="0"/>
        <w:contextualSpacing/>
        <w:jc w:val="both"/>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1A704452" w14:textId="77777777" w:rsidR="0009557F" w:rsidRPr="001301FA" w:rsidRDefault="0009557F" w:rsidP="0009557F">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FF9AAD2" w14:textId="77777777" w:rsidR="0009557F" w:rsidRPr="0024233D" w:rsidRDefault="0009557F" w:rsidP="0009557F">
      <w:pPr>
        <w:pStyle w:val="Bodytext20"/>
        <w:numPr>
          <w:ilvl w:val="0"/>
          <w:numId w:val="65"/>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081B1A80"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2D45CAC"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w:t>
      </w:r>
      <w:r w:rsidRPr="001301FA">
        <w:rPr>
          <w:rFonts w:asciiTheme="minorHAnsi" w:hAnsiTheme="minorHAnsi" w:cstheme="minorHAnsi"/>
          <w:sz w:val="24"/>
          <w:szCs w:val="24"/>
        </w:rPr>
        <w:lastRenderedPageBreak/>
        <w:t xml:space="preserve">însoţesc cererea de rambursare/plată, în vederea soluţionării acesteia, precum şi raportul de progres, transmise de către Beneficiar. </w:t>
      </w:r>
    </w:p>
    <w:p w14:paraId="77F3E07D"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1F8097A"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03908715"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5A9AEA79"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0422067E" w14:textId="77777777" w:rsidR="0009557F" w:rsidRPr="001301FA" w:rsidRDefault="0009557F" w:rsidP="0009557F">
      <w:pPr>
        <w:pStyle w:val="Bodytext20"/>
        <w:numPr>
          <w:ilvl w:val="0"/>
          <w:numId w:val="65"/>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285FBDC8" w14:textId="77777777" w:rsidR="0009557F" w:rsidRPr="001301FA" w:rsidRDefault="0009557F" w:rsidP="0009557F">
      <w:pPr>
        <w:pStyle w:val="Bodytext20"/>
        <w:numPr>
          <w:ilvl w:val="0"/>
          <w:numId w:val="65"/>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C00695C" w14:textId="77777777" w:rsidR="0009557F" w:rsidRPr="001301FA"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36D6E81B" w14:textId="77777777" w:rsidR="0009557F" w:rsidRPr="001301FA"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6D932D0C" w14:textId="77777777" w:rsidR="0009557F" w:rsidRPr="001301FA"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42340C03" w14:textId="77777777" w:rsidR="0009557F" w:rsidRPr="001301FA"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61BDA33C" w14:textId="77777777" w:rsidR="0009557F" w:rsidRPr="001301FA"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432C0DF6" w14:textId="77777777" w:rsidR="0009557F" w:rsidRPr="001301FA"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C20760E" w14:textId="77777777" w:rsidR="0009557F" w:rsidRPr="001301FA"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45DA8D6" w14:textId="77777777" w:rsidR="0009557F" w:rsidRPr="001301FA" w:rsidRDefault="0009557F" w:rsidP="0009557F">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28230AF6" w14:textId="77777777" w:rsidR="0009557F" w:rsidRPr="001301FA" w:rsidRDefault="0009557F" w:rsidP="0009557F">
      <w:pPr>
        <w:pStyle w:val="Bodytext20"/>
        <w:shd w:val="clear" w:color="auto" w:fill="auto"/>
        <w:spacing w:line="254" w:lineRule="exact"/>
        <w:ind w:left="1100"/>
        <w:rPr>
          <w:rFonts w:asciiTheme="minorHAnsi" w:hAnsiTheme="minorHAnsi" w:cstheme="minorHAnsi"/>
          <w:sz w:val="24"/>
          <w:szCs w:val="24"/>
        </w:rPr>
      </w:pPr>
    </w:p>
    <w:p w14:paraId="63684473" w14:textId="77777777" w:rsidR="0009557F" w:rsidRPr="001301FA" w:rsidRDefault="0009557F" w:rsidP="0009557F">
      <w:pPr>
        <w:pStyle w:val="Bodytext20"/>
        <w:shd w:val="clear" w:color="auto" w:fill="auto"/>
        <w:spacing w:line="254" w:lineRule="exact"/>
        <w:ind w:left="284" w:firstLine="0"/>
        <w:jc w:val="both"/>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3216DBC0" w14:textId="77777777" w:rsidR="0009557F" w:rsidRPr="001301FA" w:rsidRDefault="0009557F" w:rsidP="0009557F">
      <w:pPr>
        <w:pStyle w:val="Bodytext20"/>
        <w:numPr>
          <w:ilvl w:val="0"/>
          <w:numId w:val="48"/>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w:t>
      </w:r>
      <w:r w:rsidRPr="001301FA">
        <w:rPr>
          <w:rFonts w:asciiTheme="minorHAnsi" w:hAnsiTheme="minorHAnsi" w:cstheme="minorHAnsi"/>
          <w:sz w:val="24"/>
          <w:szCs w:val="24"/>
        </w:rPr>
        <w:lastRenderedPageBreak/>
        <w:t xml:space="preserve">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31F924C6" w14:textId="77777777" w:rsidR="0009557F" w:rsidRPr="001301FA" w:rsidRDefault="0009557F" w:rsidP="0009557F">
      <w:pPr>
        <w:pStyle w:val="Bodytext20"/>
        <w:numPr>
          <w:ilvl w:val="0"/>
          <w:numId w:val="48"/>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3E049978"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1806CC1"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46D911FD"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1093E3A4"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490BE0F"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FD7F0C3"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6A3C1BDD" w14:textId="77777777" w:rsidR="0009557F" w:rsidRPr="001301FA" w:rsidRDefault="0009557F" w:rsidP="0009557F">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F05E1E0" w14:textId="77777777" w:rsidR="0009557F" w:rsidRPr="001301FA"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3FB71A21" w14:textId="77777777" w:rsidR="0009557F" w:rsidRPr="001301FA" w:rsidRDefault="0009557F" w:rsidP="0009557F">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6E722FF7" w14:textId="77777777" w:rsidR="0009557F" w:rsidRPr="001301FA" w:rsidRDefault="0009557F" w:rsidP="0009557F">
      <w:pPr>
        <w:pStyle w:val="Bodytext20"/>
        <w:shd w:val="clear" w:color="auto" w:fill="auto"/>
        <w:spacing w:line="250" w:lineRule="exact"/>
        <w:ind w:left="1100" w:hanging="392"/>
        <w:rPr>
          <w:rFonts w:asciiTheme="minorHAnsi" w:hAnsiTheme="minorHAnsi" w:cstheme="minorHAnsi"/>
          <w:color w:val="auto"/>
          <w:sz w:val="24"/>
          <w:szCs w:val="24"/>
        </w:rPr>
      </w:pPr>
    </w:p>
    <w:p w14:paraId="2DA6F79D" w14:textId="77777777" w:rsidR="0009557F" w:rsidRPr="001301FA"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97616A0" w14:textId="77777777" w:rsidR="0009557F" w:rsidRPr="001301FA" w:rsidRDefault="0009557F" w:rsidP="0009557F">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24EFB1A" w14:textId="77777777" w:rsidR="0009557F" w:rsidRPr="001301FA" w:rsidRDefault="0009557F" w:rsidP="0009557F">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6B03DB66" w14:textId="77777777" w:rsidR="0009557F" w:rsidRPr="001301FA"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0E04D8C9" w14:textId="77777777" w:rsidR="0009557F" w:rsidRPr="001301FA"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6AFD4CE4" w14:textId="77777777" w:rsidR="0009557F" w:rsidRPr="001301FA" w:rsidRDefault="0009557F" w:rsidP="0009557F">
      <w:pPr>
        <w:pStyle w:val="Bodytext20"/>
        <w:shd w:val="clear" w:color="auto" w:fill="auto"/>
        <w:ind w:firstLine="0"/>
        <w:rPr>
          <w:rFonts w:asciiTheme="minorHAnsi" w:hAnsiTheme="minorHAnsi" w:cstheme="minorHAnsi"/>
          <w:color w:val="FF0000"/>
          <w:sz w:val="24"/>
          <w:szCs w:val="24"/>
        </w:rPr>
      </w:pPr>
    </w:p>
    <w:p w14:paraId="127BB7AC"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8 Completarea Condiţiilor generale privind conflictul de interese</w:t>
      </w:r>
    </w:p>
    <w:p w14:paraId="2F420A3E" w14:textId="77777777" w:rsidR="0009557F" w:rsidRPr="001301FA" w:rsidRDefault="0009557F" w:rsidP="0009557F">
      <w:pPr>
        <w:pStyle w:val="Bodytext20"/>
        <w:numPr>
          <w:ilvl w:val="0"/>
          <w:numId w:val="49"/>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w:t>
      </w:r>
      <w:r w:rsidRPr="001301FA">
        <w:rPr>
          <w:rFonts w:asciiTheme="minorHAnsi" w:hAnsiTheme="minorHAnsi" w:cstheme="minorHAnsi"/>
          <w:color w:val="auto"/>
          <w:sz w:val="24"/>
          <w:szCs w:val="24"/>
        </w:rPr>
        <w:lastRenderedPageBreak/>
        <w:t>cazul.</w:t>
      </w:r>
    </w:p>
    <w:p w14:paraId="138FAE50" w14:textId="77777777" w:rsidR="0009557F" w:rsidRPr="001301FA" w:rsidRDefault="0009557F" w:rsidP="0009557F">
      <w:pPr>
        <w:pStyle w:val="Bodytext20"/>
        <w:numPr>
          <w:ilvl w:val="0"/>
          <w:numId w:val="49"/>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0A1EF8F9"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9 Completarea Condiţiilor generale privind neregulile si recuperarea finanţării:</w:t>
      </w:r>
    </w:p>
    <w:p w14:paraId="61422DFD"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42EB3254"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53F69E2D" w14:textId="77777777" w:rsidR="0009557F" w:rsidRPr="001301FA" w:rsidRDefault="0009557F" w:rsidP="0009557F">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71F0023"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B5505BF"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47CA51B8"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37ADD7CF"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233D037B"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76BB5302" w14:textId="77777777" w:rsidR="0009557F" w:rsidRPr="001301FA" w:rsidRDefault="0009557F" w:rsidP="0009557F">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0B6C5EF4" w14:textId="77777777" w:rsidR="0009557F" w:rsidRPr="001301FA" w:rsidRDefault="0009557F" w:rsidP="0009557F">
      <w:pPr>
        <w:pStyle w:val="Bodytext20"/>
        <w:shd w:val="clear" w:color="auto" w:fill="auto"/>
        <w:ind w:firstLine="0"/>
        <w:rPr>
          <w:rFonts w:asciiTheme="minorHAnsi" w:hAnsiTheme="minorHAnsi" w:cstheme="minorHAnsi"/>
          <w:sz w:val="24"/>
          <w:szCs w:val="24"/>
        </w:rPr>
      </w:pPr>
    </w:p>
    <w:p w14:paraId="5783676B"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10 Cazul fortuit</w:t>
      </w:r>
    </w:p>
    <w:p w14:paraId="67235739" w14:textId="77777777" w:rsidR="0009557F" w:rsidRPr="001301FA" w:rsidRDefault="0009557F" w:rsidP="0009557F">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51D6205D" w14:textId="7CF0EC59"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11 Dezangajarea fondurilor în cadrul prezentului contract</w:t>
      </w:r>
    </w:p>
    <w:p w14:paraId="1EA476E4" w14:textId="77777777" w:rsidR="0009557F" w:rsidRPr="001301FA" w:rsidRDefault="0009557F" w:rsidP="0009557F">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2671B9E8"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12 Transparenţa</w:t>
      </w:r>
    </w:p>
    <w:p w14:paraId="73F5D225" w14:textId="77777777" w:rsidR="0009557F" w:rsidRDefault="0009557F" w:rsidP="0009557F">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88BBF9E" w14:textId="77777777" w:rsidR="0009557F" w:rsidRPr="00CE7A6F" w:rsidRDefault="0009557F" w:rsidP="0009557F">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6442D2B5" w14:textId="6DCE527F" w:rsidR="0009557F" w:rsidRPr="001301FA" w:rsidRDefault="0009557F" w:rsidP="0009557F">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w:t>
      </w:r>
      <w:proofErr w:type="spellEnd"/>
      <w:r>
        <w:rPr>
          <w:rFonts w:asciiTheme="minorHAnsi" w:hAnsiTheme="minorHAnsi" w:cstheme="minorHAnsi"/>
          <w:color w:val="auto"/>
        </w:rPr>
        <w:t>r</w:t>
      </w:r>
      <w:r w:rsidRPr="001301FA">
        <w:rPr>
          <w:rFonts w:asciiTheme="minorHAnsi" w:hAnsiTheme="minorHAnsi" w:cstheme="minorHAnsi"/>
          <w:color w:val="auto"/>
        </w:rPr>
        <w:t xml:space="preserve">,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729A6070" w14:textId="77777777" w:rsidR="0009557F" w:rsidRPr="001301FA" w:rsidRDefault="0009557F" w:rsidP="0009557F">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lastRenderedPageBreak/>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27729E1A" w14:textId="77777777" w:rsidR="0009557F" w:rsidRPr="001301FA"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73281732" w14:textId="77777777" w:rsidR="0009557F" w:rsidRPr="001301FA"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640ECB81" w14:textId="77777777" w:rsidR="0009557F" w:rsidRPr="001301FA"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26A1F4E6" w14:textId="77777777" w:rsidR="0009557F" w:rsidRPr="001301FA"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2E3CD7A6" w14:textId="77777777" w:rsidR="0009557F" w:rsidRPr="001301FA" w:rsidRDefault="0009557F" w:rsidP="0009557F">
      <w:pPr>
        <w:widowControl/>
        <w:numPr>
          <w:ilvl w:val="1"/>
          <w:numId w:val="61"/>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6F29C8B4" w14:textId="77777777" w:rsidR="0009557F" w:rsidRPr="001301FA" w:rsidRDefault="0009557F" w:rsidP="0009557F">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31059395" w14:textId="77777777" w:rsidR="0009557F" w:rsidRPr="001301FA"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3DFB8E13" w14:textId="77777777" w:rsidR="0009557F" w:rsidRPr="001301FA"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76864BA9" w14:textId="77777777" w:rsidR="0009557F" w:rsidRPr="001301FA"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9118DA7" w14:textId="77777777" w:rsidR="0009557F" w:rsidRPr="001301FA" w:rsidRDefault="0009557F" w:rsidP="0009557F">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517411DD" w14:textId="77777777" w:rsidR="0009557F" w:rsidRPr="001301FA" w:rsidRDefault="0009557F" w:rsidP="0009557F">
      <w:pPr>
        <w:pStyle w:val="Bodytext20"/>
        <w:shd w:val="clear" w:color="auto" w:fill="auto"/>
        <w:ind w:firstLine="0"/>
        <w:rPr>
          <w:rFonts w:asciiTheme="minorHAnsi" w:hAnsiTheme="minorHAnsi" w:cstheme="minorHAnsi"/>
          <w:bCs/>
          <w:color w:val="FF0000"/>
          <w:sz w:val="24"/>
          <w:szCs w:val="24"/>
          <w:lang w:eastAsia="en-GB"/>
        </w:rPr>
      </w:pPr>
    </w:p>
    <w:p w14:paraId="6CDE2F16"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13 Publicarea datelor</w:t>
      </w:r>
    </w:p>
    <w:p w14:paraId="22C15D19" w14:textId="77777777" w:rsidR="0009557F" w:rsidRPr="001301FA" w:rsidRDefault="0009557F" w:rsidP="0009557F">
      <w:pPr>
        <w:pStyle w:val="ListParagraph"/>
        <w:numPr>
          <w:ilvl w:val="0"/>
          <w:numId w:val="64"/>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pe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6F1D5688" w14:textId="77777777" w:rsidR="0009557F" w:rsidRPr="001301FA" w:rsidRDefault="0009557F" w:rsidP="0009557F">
      <w:pPr>
        <w:widowControl/>
        <w:numPr>
          <w:ilvl w:val="0"/>
          <w:numId w:val="62"/>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538D8010"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7676CBF0"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467AA621"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A442836"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3C792DB"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2A59C356"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50A783AC"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457337A0"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7029BC4E" w14:textId="77777777" w:rsidR="0009557F" w:rsidRPr="001301FA" w:rsidRDefault="0009557F" w:rsidP="0009557F">
      <w:pPr>
        <w:widowControl/>
        <w:numPr>
          <w:ilvl w:val="0"/>
          <w:numId w:val="63"/>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0C29EB9C" w14:textId="77777777" w:rsidR="0009557F" w:rsidRPr="001301FA" w:rsidRDefault="0009557F" w:rsidP="0009557F">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3F40691C" w14:textId="77777777" w:rsidR="0009557F" w:rsidRPr="001301FA" w:rsidRDefault="0009557F" w:rsidP="0009557F">
      <w:pPr>
        <w:widowControl/>
        <w:numPr>
          <w:ilvl w:val="1"/>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lastRenderedPageBreak/>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250D1BCF" w14:textId="77777777" w:rsidR="0009557F" w:rsidRPr="001301FA" w:rsidRDefault="0009557F" w:rsidP="0009557F">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02F0965D" w14:textId="77777777" w:rsidR="0009557F" w:rsidRPr="001301FA" w:rsidRDefault="0009557F" w:rsidP="0009557F">
      <w:pPr>
        <w:pStyle w:val="Bodytext20"/>
        <w:numPr>
          <w:ilvl w:val="0"/>
          <w:numId w:val="64"/>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62C5302B" w14:textId="77777777" w:rsidR="0009557F" w:rsidRPr="001301FA"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1D5DF47" w14:textId="77777777" w:rsidR="0009557F" w:rsidRPr="001301FA" w:rsidRDefault="0009557F" w:rsidP="0009557F">
      <w:pPr>
        <w:pStyle w:val="Bodytext20"/>
        <w:numPr>
          <w:ilvl w:val="0"/>
          <w:numId w:val="64"/>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44E388B9" w14:textId="77777777" w:rsidR="0009557F" w:rsidRPr="001301FA"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68010A8E" w14:textId="77777777" w:rsidR="0009557F" w:rsidRPr="001301FA" w:rsidRDefault="0009557F" w:rsidP="0009557F">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AFED244" w14:textId="77777777" w:rsidR="0009557F" w:rsidRPr="001301FA" w:rsidRDefault="0009557F" w:rsidP="0009557F">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6CD524A9"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14 Confidenţialitate</w:t>
      </w:r>
    </w:p>
    <w:p w14:paraId="47EC5CCF" w14:textId="77777777" w:rsidR="0009557F" w:rsidRPr="001301FA" w:rsidRDefault="0009557F" w:rsidP="0009557F">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51B13CF3" w14:textId="77777777" w:rsidR="0009557F" w:rsidRPr="001301FA" w:rsidRDefault="0009557F" w:rsidP="0009557F">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77C289F" w14:textId="77777777" w:rsidR="0009557F" w:rsidRPr="001301FA" w:rsidRDefault="0009557F" w:rsidP="0009557F">
      <w:pPr>
        <w:pStyle w:val="Bodytext20"/>
        <w:numPr>
          <w:ilvl w:val="0"/>
          <w:numId w:val="50"/>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112F1649" w14:textId="77777777" w:rsidR="0009557F" w:rsidRPr="001301FA" w:rsidRDefault="0009557F" w:rsidP="0009557F">
      <w:pPr>
        <w:pStyle w:val="Bodytext20"/>
        <w:numPr>
          <w:ilvl w:val="0"/>
          <w:numId w:val="51"/>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56769CAD" w14:textId="77777777" w:rsidR="0009557F" w:rsidRPr="001301FA" w:rsidRDefault="0009557F" w:rsidP="0009557F">
      <w:pPr>
        <w:pStyle w:val="Bodytext20"/>
        <w:numPr>
          <w:ilvl w:val="0"/>
          <w:numId w:val="51"/>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1F656E7E"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15 Prelucrarea datelor cu caracter personal</w:t>
      </w:r>
    </w:p>
    <w:p w14:paraId="114CA2DB" w14:textId="77777777" w:rsidR="0009557F" w:rsidRPr="001301FA"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44105F2F" w14:textId="77777777" w:rsidR="0009557F" w:rsidRPr="001301FA"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Datele cu caracter personal, asa cum sunt clasificate în Regulamentul (679)/2016, vor fi prelucrate în acord cu legislaţia aplicabilă procesului de evaluare, selecţie si contractare, precum si cea aferentă </w:t>
      </w:r>
      <w:r w:rsidRPr="001301FA">
        <w:rPr>
          <w:rFonts w:asciiTheme="minorHAnsi" w:hAnsiTheme="minorHAnsi" w:cstheme="minorHAnsi"/>
          <w:color w:val="auto"/>
          <w:sz w:val="24"/>
          <w:szCs w:val="24"/>
        </w:rPr>
        <w:lastRenderedPageBreak/>
        <w:t>procesului de implementare, monitorizare, asigurare a durabilităţii investiţiei, în scopul si temeiul legal pentru care s-a încheiat prezentul contract de finanţare.</w:t>
      </w:r>
    </w:p>
    <w:p w14:paraId="43206DAF" w14:textId="77777777" w:rsidR="0009557F" w:rsidRPr="00F57F4C" w:rsidRDefault="0009557F" w:rsidP="0009557F">
      <w:pPr>
        <w:pStyle w:val="Bodytext20"/>
        <w:numPr>
          <w:ilvl w:val="0"/>
          <w:numId w:val="52"/>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4E1CA3B9" w14:textId="77777777" w:rsidR="0009557F" w:rsidRPr="001301FA" w:rsidRDefault="0009557F" w:rsidP="0009557F">
      <w:pPr>
        <w:pStyle w:val="Bodytext20"/>
        <w:numPr>
          <w:ilvl w:val="0"/>
          <w:numId w:val="52"/>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3BC1BF2F" w14:textId="77777777" w:rsidR="0009557F" w:rsidRPr="001301FA" w:rsidRDefault="0009557F" w:rsidP="0009557F">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12D032C9" w14:textId="77777777" w:rsidR="0009557F" w:rsidRPr="001301FA"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8391226" w14:textId="77777777" w:rsidR="0009557F" w:rsidRPr="001301FA"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207A2070" w14:textId="77777777" w:rsidR="0009557F" w:rsidRPr="001301FA" w:rsidRDefault="0009557F" w:rsidP="0009557F">
      <w:pPr>
        <w:pStyle w:val="Bodytext20"/>
        <w:numPr>
          <w:ilvl w:val="0"/>
          <w:numId w:val="52"/>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83B19FE" w14:textId="77777777" w:rsidR="0009557F" w:rsidRPr="001301FA" w:rsidRDefault="0009557F" w:rsidP="0009557F">
      <w:pPr>
        <w:pStyle w:val="Bodytext20"/>
        <w:shd w:val="clear" w:color="auto" w:fill="auto"/>
        <w:spacing w:line="254" w:lineRule="exact"/>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16 Completarea si modificarea Condiţiilor generale privind condiţiile specifice fiecărei priorităţi de investiţii</w:t>
      </w:r>
    </w:p>
    <w:p w14:paraId="5E60ECAE" w14:textId="77777777" w:rsidR="0009557F" w:rsidRPr="001301FA" w:rsidRDefault="0009557F" w:rsidP="0009557F">
      <w:pPr>
        <w:pStyle w:val="Bodytext20"/>
        <w:numPr>
          <w:ilvl w:val="0"/>
          <w:numId w:val="53"/>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764AD05" w14:textId="77777777" w:rsidR="0009557F" w:rsidRPr="001301FA" w:rsidRDefault="0009557F" w:rsidP="0009557F">
      <w:pPr>
        <w:pStyle w:val="Bodytext20"/>
        <w:numPr>
          <w:ilvl w:val="0"/>
          <w:numId w:val="53"/>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1F54B342" w14:textId="340B158C" w:rsidR="00B17883" w:rsidRPr="00C30D81" w:rsidRDefault="00B17883" w:rsidP="0009557F">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0"/>
      <w:footerReference w:type="default" r:id="rId11"/>
      <w:headerReference w:type="first" r:id="rId12"/>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E5CD65" w14:textId="77777777" w:rsidR="00E179C6" w:rsidRDefault="00E179C6">
      <w:r>
        <w:separator/>
      </w:r>
    </w:p>
  </w:endnote>
  <w:endnote w:type="continuationSeparator" w:id="0">
    <w:p w14:paraId="734C081B" w14:textId="77777777" w:rsidR="00E179C6" w:rsidRDefault="00E179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7D35C12" w14:textId="77777777" w:rsidR="00C30D81" w:rsidRDefault="00C30D81" w:rsidP="00C30D81">
        <w:pPr>
          <w:pStyle w:val="Footer"/>
          <w:jc w:val="right"/>
        </w:pPr>
      </w:p>
      <w:p w14:paraId="33CE4EA9" w14:textId="3D2CB974" w:rsidR="00C30D81" w:rsidRPr="00C30D81" w:rsidRDefault="009D52F2"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85C94">
          <w:rPr>
            <w:rFonts w:asciiTheme="minorHAnsi" w:hAnsiTheme="minorHAnsi" w:cstheme="minorHAnsi"/>
            <w:noProof/>
            <w:sz w:val="20"/>
            <w:szCs w:val="20"/>
          </w:rPr>
          <w:t>2</w:t>
        </w:r>
        <w:r w:rsidRPr="00C30D81">
          <w:rPr>
            <w:rFonts w:asciiTheme="minorHAnsi" w:hAnsiTheme="minorHAnsi" w:cstheme="minorHAnsi"/>
            <w:noProof/>
            <w:sz w:val="20"/>
            <w:szCs w:val="20"/>
          </w:rPr>
          <w:fldChar w:fldCharType="end"/>
        </w:r>
      </w:p>
      <w:p w14:paraId="686465D3" w14:textId="5CCF7EE9" w:rsidR="00C30D81" w:rsidRDefault="00C30D81">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595D804E" wp14:editId="70E8851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512C12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Hu6x38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xHBsiJAKwszLGG7xqRbdJiVjOLd44WYx&#10;LZh3zHJAeaVwv6xKHPH8uWc+jroz5PEY98eH5tv/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Ex7us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CD7E75B" w14:textId="0F58CD7A" w:rsidR="009D52F2" w:rsidRPr="009D52F2" w:rsidRDefault="00000000">
        <w:pPr>
          <w:pStyle w:val="Footer"/>
          <w:jc w:val="center"/>
          <w:rPr>
            <w:rFonts w:ascii="Times New Roman" w:hAnsi="Times New Roman" w:cs="Times New Roman"/>
          </w:rPr>
        </w:pPr>
      </w:p>
    </w:sdtContent>
  </w:sdt>
  <w:p w14:paraId="21D355B1" w14:textId="77777777" w:rsidR="009D52F2" w:rsidRDefault="009D52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C8DF470" w14:textId="04C95DE6" w:rsidR="00C53819" w:rsidRPr="00491E51" w:rsidRDefault="00D8438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85C94">
          <w:rPr>
            <w:rFonts w:asciiTheme="minorHAnsi" w:hAnsiTheme="minorHAnsi" w:cstheme="minorHAnsi"/>
            <w:noProof/>
            <w:sz w:val="20"/>
            <w:szCs w:val="20"/>
          </w:rPr>
          <w:t>26</w:t>
        </w:r>
        <w:r w:rsidRPr="00491E51">
          <w:rPr>
            <w:rFonts w:asciiTheme="minorHAnsi" w:hAnsiTheme="minorHAnsi" w:cstheme="minorHAnsi"/>
            <w:noProof/>
            <w:sz w:val="20"/>
            <w:szCs w:val="20"/>
          </w:rPr>
          <w:fldChar w:fldCharType="end"/>
        </w:r>
      </w:p>
      <w:p w14:paraId="02A3D6AD" w14:textId="3C23E9B1" w:rsidR="00C53819" w:rsidRDefault="00C5381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55D9194" wp14:editId="1094C7B7">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53D7D1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BCD906C" w14:textId="77777777" w:rsidR="00C53819" w:rsidRDefault="00C53819">
        <w:pPr>
          <w:pStyle w:val="Footer"/>
          <w:jc w:val="center"/>
          <w:rPr>
            <w:rFonts w:ascii="Times New Roman" w:hAnsi="Times New Roman" w:cs="Times New Roman"/>
            <w:noProof/>
          </w:rPr>
        </w:pPr>
      </w:p>
      <w:p w14:paraId="6B57D4D1" w14:textId="04BD2E51" w:rsidR="00C53819" w:rsidRDefault="00C53819">
        <w:pPr>
          <w:pStyle w:val="Footer"/>
          <w:jc w:val="center"/>
          <w:rPr>
            <w:rFonts w:ascii="Times New Roman" w:hAnsi="Times New Roman" w:cs="Times New Roman"/>
            <w:noProof/>
          </w:rPr>
        </w:pPr>
      </w:p>
      <w:p w14:paraId="01CD3CCF" w14:textId="323649FF" w:rsidR="00D84389" w:rsidRPr="00D84389" w:rsidRDefault="00000000">
        <w:pPr>
          <w:pStyle w:val="Footer"/>
          <w:jc w:val="center"/>
          <w:rPr>
            <w:rFonts w:ascii="Times New Roman" w:hAnsi="Times New Roman" w:cs="Times New Roman"/>
          </w:rPr>
        </w:pPr>
      </w:p>
    </w:sdtContent>
  </w:sdt>
  <w:p w14:paraId="39A28AAC" w14:textId="77777777" w:rsidR="009C07B4" w:rsidRDefault="009C07B4">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C94693" w14:textId="77777777" w:rsidR="00E179C6" w:rsidRDefault="00E179C6"/>
  </w:footnote>
  <w:footnote w:type="continuationSeparator" w:id="0">
    <w:p w14:paraId="1FA2A27C" w14:textId="77777777" w:rsidR="00E179C6" w:rsidRDefault="00E179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5BE83" w14:textId="27E8959E" w:rsidR="00D84389" w:rsidRDefault="00C30D81">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69F2F6F9" wp14:editId="21483FD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7A67C98"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701A968E" w14:textId="01BC17C5" w:rsidR="00D84389" w:rsidRDefault="00D84389">
    <w:pPr>
      <w:pStyle w:val="Header"/>
    </w:pPr>
  </w:p>
  <w:p w14:paraId="4634D358" w14:textId="2C40EBBB" w:rsidR="00C30D81" w:rsidRDefault="00C30D81" w:rsidP="00C30D81">
    <w:pPr>
      <w:pStyle w:val="Header"/>
      <w:tabs>
        <w:tab w:val="clear" w:pos="4513"/>
        <w:tab w:val="clear" w:pos="9026"/>
        <w:tab w:val="left" w:pos="9492"/>
      </w:tabs>
    </w:pPr>
    <w:r>
      <w:tab/>
    </w:r>
  </w:p>
  <w:p w14:paraId="072596B0" w14:textId="77777777" w:rsidR="00C30D81" w:rsidRDefault="00C30D81" w:rsidP="00C30D81">
    <w:pPr>
      <w:pStyle w:val="Header"/>
      <w:tabs>
        <w:tab w:val="clear" w:pos="4513"/>
        <w:tab w:val="clear" w:pos="9026"/>
        <w:tab w:val="left" w:pos="9492"/>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96B07" w14:textId="00677959" w:rsidR="009C07B4" w:rsidRDefault="00C5381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CA6FAFD" wp14:editId="69140DFD">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89DD35A"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69FF6" w14:textId="77777777" w:rsidR="009C07B4" w:rsidRDefault="009C07B4">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414EEC14" wp14:editId="0BC39F86">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ACB8C80" wp14:editId="1DDA0CE1">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943A19C4"/>
    <w:lvl w:ilvl="0">
      <w:start w:val="1"/>
      <w:numFmt w:val="lowerRoman"/>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0"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2FC5FD4"/>
    <w:multiLevelType w:val="multilevel"/>
    <w:tmpl w:val="0412A3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4067D03"/>
    <w:multiLevelType w:val="multilevel"/>
    <w:tmpl w:val="4C524CD4"/>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EF10B9C8"/>
    <w:lvl w:ilvl="0">
      <w:start w:val="2"/>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2"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84A4CA9"/>
    <w:multiLevelType w:val="multilevel"/>
    <w:tmpl w:val="D0CC988C"/>
    <w:lvl w:ilvl="0">
      <w:start w:val="1"/>
      <w:numFmt w:val="upperRoman"/>
      <w:lvlText w:val="%1."/>
      <w:lvlJc w:val="left"/>
      <w:rPr>
        <w:rFonts w:asciiTheme="minorHAnsi" w:eastAsia="Times New Roman" w:hAnsiTheme="minorHAnsi" w:cstheme="minorHAnsi" w:hint="default"/>
        <w:b/>
        <w:bCs/>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0"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1"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5B4593D"/>
    <w:multiLevelType w:val="multilevel"/>
    <w:tmpl w:val="3DE858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4"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526869058">
    <w:abstractNumId w:val="21"/>
  </w:num>
  <w:num w:numId="2" w16cid:durableId="2037391499">
    <w:abstractNumId w:val="33"/>
  </w:num>
  <w:num w:numId="3" w16cid:durableId="1676886087">
    <w:abstractNumId w:val="46"/>
  </w:num>
  <w:num w:numId="4" w16cid:durableId="1867407459">
    <w:abstractNumId w:val="29"/>
  </w:num>
  <w:num w:numId="5" w16cid:durableId="2021468216">
    <w:abstractNumId w:val="3"/>
  </w:num>
  <w:num w:numId="6" w16cid:durableId="40592909">
    <w:abstractNumId w:val="34"/>
  </w:num>
  <w:num w:numId="7" w16cid:durableId="818114014">
    <w:abstractNumId w:val="9"/>
  </w:num>
  <w:num w:numId="8" w16cid:durableId="1461722646">
    <w:abstractNumId w:val="60"/>
  </w:num>
  <w:num w:numId="9" w16cid:durableId="646322662">
    <w:abstractNumId w:val="39"/>
  </w:num>
  <w:num w:numId="10" w16cid:durableId="1847209632">
    <w:abstractNumId w:val="53"/>
  </w:num>
  <w:num w:numId="11" w16cid:durableId="1132285599">
    <w:abstractNumId w:val="10"/>
  </w:num>
  <w:num w:numId="12" w16cid:durableId="90128839">
    <w:abstractNumId w:val="2"/>
  </w:num>
  <w:num w:numId="13" w16cid:durableId="2029521164">
    <w:abstractNumId w:val="40"/>
  </w:num>
  <w:num w:numId="14" w16cid:durableId="1443573267">
    <w:abstractNumId w:val="17"/>
  </w:num>
  <w:num w:numId="15" w16cid:durableId="1748072084">
    <w:abstractNumId w:val="16"/>
  </w:num>
  <w:num w:numId="16" w16cid:durableId="1803691815">
    <w:abstractNumId w:val="4"/>
  </w:num>
  <w:num w:numId="17" w16cid:durableId="49961373">
    <w:abstractNumId w:val="42"/>
  </w:num>
  <w:num w:numId="18" w16cid:durableId="390033450">
    <w:abstractNumId w:val="62"/>
  </w:num>
  <w:num w:numId="19" w16cid:durableId="1691906066">
    <w:abstractNumId w:val="24"/>
  </w:num>
  <w:num w:numId="20" w16cid:durableId="2055078758">
    <w:abstractNumId w:val="38"/>
  </w:num>
  <w:num w:numId="21" w16cid:durableId="2100330427">
    <w:abstractNumId w:val="27"/>
  </w:num>
  <w:num w:numId="22" w16cid:durableId="602111291">
    <w:abstractNumId w:val="15"/>
  </w:num>
  <w:num w:numId="23" w16cid:durableId="1637569596">
    <w:abstractNumId w:val="37"/>
  </w:num>
  <w:num w:numId="24" w16cid:durableId="1089423511">
    <w:abstractNumId w:val="11"/>
  </w:num>
  <w:num w:numId="25" w16cid:durableId="2028362834">
    <w:abstractNumId w:val="7"/>
  </w:num>
  <w:num w:numId="26" w16cid:durableId="132067021">
    <w:abstractNumId w:val="58"/>
  </w:num>
  <w:num w:numId="27" w16cid:durableId="763499322">
    <w:abstractNumId w:val="14"/>
  </w:num>
  <w:num w:numId="28" w16cid:durableId="1344549855">
    <w:abstractNumId w:val="25"/>
  </w:num>
  <w:num w:numId="29" w16cid:durableId="478881643">
    <w:abstractNumId w:val="56"/>
  </w:num>
  <w:num w:numId="30" w16cid:durableId="502277448">
    <w:abstractNumId w:val="6"/>
  </w:num>
  <w:num w:numId="31" w16cid:durableId="2127506727">
    <w:abstractNumId w:val="51"/>
  </w:num>
  <w:num w:numId="32" w16cid:durableId="293756393">
    <w:abstractNumId w:val="48"/>
  </w:num>
  <w:num w:numId="33" w16cid:durableId="299697730">
    <w:abstractNumId w:val="18"/>
  </w:num>
  <w:num w:numId="34" w16cid:durableId="2037384471">
    <w:abstractNumId w:val="13"/>
  </w:num>
  <w:num w:numId="35" w16cid:durableId="416756146">
    <w:abstractNumId w:val="44"/>
  </w:num>
  <w:num w:numId="36" w16cid:durableId="960190048">
    <w:abstractNumId w:val="57"/>
  </w:num>
  <w:num w:numId="37" w16cid:durableId="1255943761">
    <w:abstractNumId w:val="35"/>
  </w:num>
  <w:num w:numId="38" w16cid:durableId="2011829724">
    <w:abstractNumId w:val="5"/>
  </w:num>
  <w:num w:numId="39" w16cid:durableId="1105534815">
    <w:abstractNumId w:val="36"/>
  </w:num>
  <w:num w:numId="40" w16cid:durableId="1400206692">
    <w:abstractNumId w:val="54"/>
  </w:num>
  <w:num w:numId="41" w16cid:durableId="1118648721">
    <w:abstractNumId w:val="22"/>
  </w:num>
  <w:num w:numId="42" w16cid:durableId="1438990088">
    <w:abstractNumId w:val="43"/>
  </w:num>
  <w:num w:numId="43" w16cid:durableId="543521693">
    <w:abstractNumId w:val="30"/>
  </w:num>
  <w:num w:numId="44" w16cid:durableId="1325932144">
    <w:abstractNumId w:val="32"/>
  </w:num>
  <w:num w:numId="45" w16cid:durableId="449133472">
    <w:abstractNumId w:val="45"/>
  </w:num>
  <w:num w:numId="46" w16cid:durableId="375274121">
    <w:abstractNumId w:val="61"/>
  </w:num>
  <w:num w:numId="47" w16cid:durableId="1380130153">
    <w:abstractNumId w:val="8"/>
  </w:num>
  <w:num w:numId="48" w16cid:durableId="168327855">
    <w:abstractNumId w:val="20"/>
  </w:num>
  <w:num w:numId="49" w16cid:durableId="1835561942">
    <w:abstractNumId w:val="26"/>
  </w:num>
  <w:num w:numId="50" w16cid:durableId="800928290">
    <w:abstractNumId w:val="55"/>
  </w:num>
  <w:num w:numId="51" w16cid:durableId="2059619383">
    <w:abstractNumId w:val="28"/>
  </w:num>
  <w:num w:numId="52" w16cid:durableId="416251678">
    <w:abstractNumId w:val="12"/>
  </w:num>
  <w:num w:numId="53" w16cid:durableId="2131320501">
    <w:abstractNumId w:val="52"/>
  </w:num>
  <w:num w:numId="54" w16cid:durableId="128286393">
    <w:abstractNumId w:val="19"/>
  </w:num>
  <w:num w:numId="55" w16cid:durableId="1508012892">
    <w:abstractNumId w:val="31"/>
  </w:num>
  <w:num w:numId="56" w16cid:durableId="1808811700">
    <w:abstractNumId w:val="41"/>
  </w:num>
  <w:num w:numId="57" w16cid:durableId="768310478">
    <w:abstractNumId w:val="50"/>
  </w:num>
  <w:num w:numId="58" w16cid:durableId="1200246620">
    <w:abstractNumId w:val="64"/>
  </w:num>
  <w:num w:numId="59" w16cid:durableId="1293094269">
    <w:abstractNumId w:val="49"/>
  </w:num>
  <w:num w:numId="60" w16cid:durableId="527331387">
    <w:abstractNumId w:val="47"/>
  </w:num>
  <w:num w:numId="61" w16cid:durableId="1781486904">
    <w:abstractNumId w:val="1"/>
  </w:num>
  <w:num w:numId="62" w16cid:durableId="2141681463">
    <w:abstractNumId w:val="0"/>
  </w:num>
  <w:num w:numId="63" w16cid:durableId="1334450364">
    <w:abstractNumId w:val="63"/>
  </w:num>
  <w:num w:numId="64" w16cid:durableId="481968909">
    <w:abstractNumId w:val="23"/>
  </w:num>
  <w:num w:numId="65" w16cid:durableId="507212961">
    <w:abstractNumId w:val="5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3000D"/>
    <w:rsid w:val="00085480"/>
    <w:rsid w:val="00086DCC"/>
    <w:rsid w:val="0009557F"/>
    <w:rsid w:val="00116140"/>
    <w:rsid w:val="00173F36"/>
    <w:rsid w:val="00252282"/>
    <w:rsid w:val="003E408C"/>
    <w:rsid w:val="003E56E3"/>
    <w:rsid w:val="00417103"/>
    <w:rsid w:val="00450383"/>
    <w:rsid w:val="00491E51"/>
    <w:rsid w:val="004E688D"/>
    <w:rsid w:val="00566A95"/>
    <w:rsid w:val="005E2C40"/>
    <w:rsid w:val="005F412C"/>
    <w:rsid w:val="00692DE1"/>
    <w:rsid w:val="00704F4C"/>
    <w:rsid w:val="00706B35"/>
    <w:rsid w:val="00852FB1"/>
    <w:rsid w:val="00893CC5"/>
    <w:rsid w:val="008E223B"/>
    <w:rsid w:val="008F31D2"/>
    <w:rsid w:val="009034FC"/>
    <w:rsid w:val="00956E69"/>
    <w:rsid w:val="00996645"/>
    <w:rsid w:val="009C07B4"/>
    <w:rsid w:val="009D52F2"/>
    <w:rsid w:val="00B0304D"/>
    <w:rsid w:val="00B17883"/>
    <w:rsid w:val="00C2677E"/>
    <w:rsid w:val="00C30D81"/>
    <w:rsid w:val="00C53819"/>
    <w:rsid w:val="00C72562"/>
    <w:rsid w:val="00C973BE"/>
    <w:rsid w:val="00CF625A"/>
    <w:rsid w:val="00D00531"/>
    <w:rsid w:val="00D42FAA"/>
    <w:rsid w:val="00D84389"/>
    <w:rsid w:val="00D85C94"/>
    <w:rsid w:val="00DE223A"/>
    <w:rsid w:val="00E179C6"/>
    <w:rsid w:val="00E45006"/>
    <w:rsid w:val="00EA6E85"/>
    <w:rsid w:val="00F76335"/>
    <w:rsid w:val="00FC504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4D67C3"/>
  <w15:docId w15:val="{CFF79672-7450-411C-AC28-02C6015F0B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09557F"/>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09557F"/>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09557F"/>
    <w:rPr>
      <w:color w:val="0000FF"/>
      <w:u w:val="single"/>
    </w:rPr>
  </w:style>
  <w:style w:type="paragraph" w:customStyle="1" w:styleId="Default">
    <w:name w:val="Default"/>
    <w:rsid w:val="0009557F"/>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www.adroltenia.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37</Pages>
  <Words>19231</Words>
  <Characters>109623</Characters>
  <Application>Microsoft Office Word</Application>
  <DocSecurity>0</DocSecurity>
  <Lines>913</Lines>
  <Paragraphs>257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Mihaela Tascu</cp:lastModifiedBy>
  <cp:revision>3</cp:revision>
  <cp:lastPrinted>2023-08-01T08:56:00Z</cp:lastPrinted>
  <dcterms:created xsi:type="dcterms:W3CDTF">2023-08-01T12:31:00Z</dcterms:created>
  <dcterms:modified xsi:type="dcterms:W3CDTF">2023-08-01T12:43:00Z</dcterms:modified>
</cp:coreProperties>
</file>